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737570E1"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>___________ 202</w:t>
      </w:r>
      <w:r w:rsidR="006126F4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2336BF66" w14:textId="77777777" w:rsidR="000A79AB" w:rsidRPr="00245DB2" w:rsidRDefault="000A79AB" w:rsidP="000A79AB">
      <w:pPr>
        <w:jc w:val="center"/>
        <w:rPr>
          <w:b/>
          <w:sz w:val="23"/>
          <w:szCs w:val="23"/>
        </w:rPr>
      </w:pPr>
    </w:p>
    <w:p w14:paraId="0CCB7860" w14:textId="77777777" w:rsidR="00894779" w:rsidRPr="00245DB2" w:rsidRDefault="00894779" w:rsidP="000A79AB">
      <w:pPr>
        <w:jc w:val="center"/>
        <w:rPr>
          <w:b/>
          <w:sz w:val="23"/>
          <w:szCs w:val="23"/>
        </w:rPr>
      </w:pPr>
    </w:p>
    <w:p w14:paraId="74D5AD60" w14:textId="77777777" w:rsidR="005E0C93" w:rsidRPr="00245DB2" w:rsidRDefault="005E0C93" w:rsidP="000A79AB">
      <w:pPr>
        <w:jc w:val="center"/>
        <w:rPr>
          <w:b/>
          <w:sz w:val="23"/>
          <w:szCs w:val="23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B1AB8EB" w14:textId="56953853" w:rsidR="005508B5" w:rsidRPr="006C1C30" w:rsidRDefault="005508B5" w:rsidP="005508B5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</w:t>
      </w:r>
      <w:proofErr w:type="gramEnd"/>
      <w:r w:rsidRPr="00221F67">
        <w:rPr>
          <w:spacing w:val="-6"/>
          <w:sz w:val="28"/>
          <w:szCs w:val="28"/>
        </w:rPr>
        <w:t xml:space="preserve">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4B350469" w14:textId="77777777"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14:paraId="4BF6FF58" w14:textId="7907D478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</w:t>
      </w:r>
      <w:r w:rsidRPr="00956143">
        <w:rPr>
          <w:spacing w:val="-6"/>
          <w:sz w:val="28"/>
          <w:szCs w:val="28"/>
        </w:rPr>
        <w:lastRenderedPageBreak/>
        <w:t>от 19 июля 2024 г. № 1673, от 16 августа 2024 г. № 1997, от  21 октября 2024 г.                        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 xml:space="preserve">, от 13 декабря 2024 г. № 2968,                 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Pr="00245DB2">
        <w:rPr>
          <w:spacing w:val="-12"/>
          <w:sz w:val="28"/>
          <w:szCs w:val="28"/>
        </w:rPr>
        <w:t>)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45966FCB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bookmarkStart w:id="0" w:name="_GoBack"/>
      <w:bookmarkEnd w:id="0"/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C912A6" w:rsidRDefault="00392656" w:rsidP="005508B5">
      <w:pPr>
        <w:jc w:val="both"/>
      </w:pPr>
    </w:p>
    <w:p w14:paraId="2E95CDC2" w14:textId="77777777" w:rsidR="008012DC" w:rsidRPr="00C912A6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C912A6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3"/>
          <w:szCs w:val="23"/>
        </w:rPr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C912A6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C912A6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459C7BA9" w14:textId="57F9458D" w:rsidR="000C27B1" w:rsidRPr="004A0219" w:rsidRDefault="00245DB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0D9519C0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</w:t>
      </w:r>
      <w:r w:rsidR="005508B5">
        <w:rPr>
          <w:sz w:val="28"/>
          <w:szCs w:val="28"/>
        </w:rPr>
        <w:t xml:space="preserve">  </w:t>
      </w:r>
      <w:r w:rsidR="00245DB2">
        <w:rPr>
          <w:sz w:val="28"/>
          <w:szCs w:val="28"/>
        </w:rPr>
        <w:t>О. А. Мельников</w:t>
      </w:r>
    </w:p>
    <w:p w14:paraId="72448523" w14:textId="77777777" w:rsidR="000C27B1" w:rsidRPr="00C912A6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3"/>
          <w:szCs w:val="23"/>
        </w:rPr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C912A6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3"/>
          <w:szCs w:val="23"/>
        </w:rPr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6E3596F" w:rsidR="000A3CAD" w:rsidRPr="00C912A6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3"/>
          <w:szCs w:val="23"/>
        </w:rPr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608A4B05" w14:textId="77777777" w:rsidR="00B45065" w:rsidRPr="00C912A6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3"/>
          <w:szCs w:val="23"/>
        </w:rPr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C912A6">
      <w:headerReference w:type="even" r:id="rId9"/>
      <w:headerReference w:type="default" r:id="rId10"/>
      <w:pgSz w:w="11906" w:h="16838"/>
      <w:pgMar w:top="1134" w:right="849" w:bottom="851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390945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2999-ACCA-4CDF-8B73-9C612C16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529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19</cp:revision>
  <cp:lastPrinted>2025-02-13T12:41:00Z</cp:lastPrinted>
  <dcterms:created xsi:type="dcterms:W3CDTF">2024-07-12T07:29:00Z</dcterms:created>
  <dcterms:modified xsi:type="dcterms:W3CDTF">2025-02-13T12:42:00Z</dcterms:modified>
</cp:coreProperties>
</file>