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B2437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>14 февраля 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1F69B2" w:rsidP="00B24370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476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</w:t>
      </w:r>
      <w:r>
        <w:rPr>
          <w:rFonts w:ascii="Times New Roman" w:hAnsi="Times New Roman" w:cs="Times New Roman"/>
          <w:bCs w:val="0"/>
          <w:sz w:val="28"/>
        </w:rPr>
        <w:t>у</w:t>
      </w:r>
      <w:r>
        <w:rPr>
          <w:rFonts w:ascii="Times New Roman" w:hAnsi="Times New Roman" w:cs="Times New Roman"/>
          <w:bCs w:val="0"/>
          <w:sz w:val="28"/>
        </w:rPr>
        <w:t>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>
        <w:rPr>
          <w:szCs w:val="28"/>
        </w:rPr>
        <w:t>е</w:t>
      </w:r>
      <w:r>
        <w:rPr>
          <w:szCs w:val="28"/>
        </w:rPr>
        <w:t>дерации», Бюджетным кодексом Российской Федерации, Уставом Минералово</w:t>
      </w:r>
      <w:r>
        <w:rPr>
          <w:szCs w:val="28"/>
        </w:rPr>
        <w:t>д</w:t>
      </w:r>
      <w:r>
        <w:rPr>
          <w:szCs w:val="28"/>
        </w:rPr>
        <w:t>ского муниципального округа Ставропольского края, Совет депутатов Минерал</w:t>
      </w:r>
      <w:r>
        <w:rPr>
          <w:szCs w:val="28"/>
        </w:rPr>
        <w:t>о</w:t>
      </w:r>
      <w:r>
        <w:rPr>
          <w:szCs w:val="28"/>
        </w:rPr>
        <w:t>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</w:t>
      </w:r>
      <w:r>
        <w:rPr>
          <w:bCs/>
          <w:sz w:val="28"/>
        </w:rPr>
        <w:t>е</w:t>
      </w:r>
      <w:r>
        <w:rPr>
          <w:bCs/>
          <w:sz w:val="28"/>
        </w:rPr>
        <w:t>раловодского муниципального округа Ставропольского края на 2025 год и план</w:t>
      </w:r>
      <w:r>
        <w:rPr>
          <w:bCs/>
          <w:sz w:val="28"/>
        </w:rPr>
        <w:t>о</w:t>
      </w:r>
      <w:r>
        <w:rPr>
          <w:bCs/>
          <w:sz w:val="28"/>
        </w:rPr>
        <w:t>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F8478C">
      <w:pPr>
        <w:jc w:val="both"/>
        <w:rPr>
          <w:sz w:val="28"/>
        </w:rPr>
      </w:pPr>
      <w:r>
        <w:rPr>
          <w:sz w:val="28"/>
        </w:rPr>
        <w:tab/>
        <w:t>1.1.1. В пункте 1.1: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1) цифры «4258064,98» заменить цифрами «4283999,68»;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2) цифры «4118088,70» заменить цифрами «4143315,71»;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3) цифры «4322457,44» заменить цифрами «4364282,75».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1.1.2. В пункте 1.2: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1) цифры «</w:t>
      </w:r>
      <w:r w:rsidR="00A1562E">
        <w:rPr>
          <w:sz w:val="28"/>
        </w:rPr>
        <w:t>4258064,98</w:t>
      </w:r>
      <w:r>
        <w:rPr>
          <w:sz w:val="28"/>
        </w:rPr>
        <w:t>» заменить цифрами «</w:t>
      </w:r>
      <w:r w:rsidR="00A1562E">
        <w:rPr>
          <w:sz w:val="28"/>
        </w:rPr>
        <w:t>439</w:t>
      </w:r>
      <w:r w:rsidR="001C7AB5">
        <w:rPr>
          <w:sz w:val="28"/>
        </w:rPr>
        <w:t>3</w:t>
      </w:r>
      <w:r w:rsidR="00A1562E">
        <w:rPr>
          <w:sz w:val="28"/>
        </w:rPr>
        <w:t>410,33</w:t>
      </w:r>
      <w:r>
        <w:rPr>
          <w:sz w:val="28"/>
        </w:rPr>
        <w:t>»;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2) цифры «</w:t>
      </w:r>
      <w:r w:rsidR="00A1562E">
        <w:rPr>
          <w:sz w:val="28"/>
        </w:rPr>
        <w:t>4022216,70</w:t>
      </w:r>
      <w:r>
        <w:rPr>
          <w:sz w:val="28"/>
        </w:rPr>
        <w:t>» заменить цифрами «</w:t>
      </w:r>
      <w:r w:rsidR="00A1562E">
        <w:rPr>
          <w:sz w:val="28"/>
        </w:rPr>
        <w:t>4024443,72</w:t>
      </w:r>
      <w:r>
        <w:rPr>
          <w:sz w:val="28"/>
        </w:rPr>
        <w:t>»;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3) цифры «</w:t>
      </w:r>
      <w:r w:rsidR="00A1562E">
        <w:rPr>
          <w:sz w:val="28"/>
        </w:rPr>
        <w:t>4226585,24</w:t>
      </w:r>
      <w:r>
        <w:rPr>
          <w:sz w:val="28"/>
        </w:rPr>
        <w:t>» заменить цифрами «</w:t>
      </w:r>
      <w:r w:rsidR="00A1562E">
        <w:rPr>
          <w:sz w:val="28"/>
        </w:rPr>
        <w:t>4245410,74</w:t>
      </w:r>
      <w:r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A1562E">
        <w:rPr>
          <w:sz w:val="28"/>
        </w:rPr>
        <w:t>0</w:t>
      </w:r>
      <w:r>
        <w:rPr>
          <w:sz w:val="28"/>
        </w:rPr>
        <w:t>» заменить цифрами «</w:t>
      </w:r>
      <w:r w:rsidR="00A1562E">
        <w:rPr>
          <w:sz w:val="28"/>
        </w:rPr>
        <w:t>10</w:t>
      </w:r>
      <w:r w:rsidR="001C7AB5">
        <w:rPr>
          <w:sz w:val="28"/>
        </w:rPr>
        <w:t>9</w:t>
      </w:r>
      <w:r w:rsidR="00A1562E">
        <w:rPr>
          <w:sz w:val="28"/>
        </w:rPr>
        <w:t>410,65</w:t>
      </w:r>
      <w:r>
        <w:rPr>
          <w:sz w:val="28"/>
        </w:rPr>
        <w:t>»;</w:t>
      </w:r>
    </w:p>
    <w:p w:rsidR="004055E0" w:rsidRDefault="005A591D">
      <w:pPr>
        <w:ind w:firstLine="708"/>
        <w:jc w:val="both"/>
        <w:rPr>
          <w:sz w:val="28"/>
        </w:rPr>
      </w:pPr>
      <w:r>
        <w:rPr>
          <w:sz w:val="28"/>
        </w:rPr>
        <w:t>1.1.4. В пункте 1.4</w:t>
      </w:r>
      <w:r w:rsidR="00D23AF2">
        <w:rPr>
          <w:sz w:val="28"/>
        </w:rPr>
        <w:t xml:space="preserve"> </w:t>
      </w:r>
      <w:r>
        <w:rPr>
          <w:sz w:val="28"/>
        </w:rPr>
        <w:t>ц</w:t>
      </w:r>
      <w:r w:rsidR="001F69B2">
        <w:rPr>
          <w:sz w:val="28"/>
        </w:rPr>
        <w:t>ифры «</w:t>
      </w:r>
      <w:r w:rsidR="00A1562E">
        <w:rPr>
          <w:sz w:val="28"/>
        </w:rPr>
        <w:t>95872</w:t>
      </w:r>
      <w:r w:rsidR="001F69B2">
        <w:rPr>
          <w:sz w:val="28"/>
        </w:rPr>
        <w:t>» заменить цифрами «</w:t>
      </w:r>
      <w:r w:rsidR="00A1562E">
        <w:rPr>
          <w:sz w:val="28"/>
        </w:rPr>
        <w:t>118871,99</w:t>
      </w:r>
      <w:r w:rsidR="001F69B2">
        <w:rPr>
          <w:sz w:val="28"/>
        </w:rPr>
        <w:t>»;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</w:t>
      </w:r>
      <w:r w:rsidR="00D23AF2">
        <w:rPr>
          <w:sz w:val="28"/>
        </w:rPr>
        <w:tab/>
        <w:t>1.1.5.</w:t>
      </w:r>
      <w:r w:rsidR="00D23AF2">
        <w:rPr>
          <w:sz w:val="28"/>
        </w:rPr>
        <w:tab/>
        <w:t xml:space="preserve">В пункте 1.5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A1562E">
        <w:rPr>
          <w:sz w:val="28"/>
        </w:rPr>
        <w:t>95872</w:t>
      </w:r>
      <w:r>
        <w:rPr>
          <w:sz w:val="28"/>
        </w:rPr>
        <w:t>» заменить цифрами «</w:t>
      </w:r>
      <w:r w:rsidR="00A1562E">
        <w:rPr>
          <w:sz w:val="28"/>
        </w:rPr>
        <w:t>118872,01</w:t>
      </w:r>
      <w:r>
        <w:rPr>
          <w:sz w:val="28"/>
        </w:rPr>
        <w:t>».</w:t>
      </w:r>
    </w:p>
    <w:p w:rsidR="004055E0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1.2. </w:t>
      </w:r>
      <w:r>
        <w:rPr>
          <w:sz w:val="28"/>
        </w:rPr>
        <w:t>В статье 4:</w:t>
      </w:r>
      <w:r>
        <w:rPr>
          <w:sz w:val="28"/>
        </w:rPr>
        <w:tab/>
      </w:r>
    </w:p>
    <w:p w:rsidR="00A1562E" w:rsidRDefault="001F69B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1.2.1. В части </w:t>
      </w:r>
      <w:r w:rsidR="00A1562E">
        <w:rPr>
          <w:sz w:val="28"/>
        </w:rPr>
        <w:t>8:</w:t>
      </w:r>
    </w:p>
    <w:p w:rsidR="00A1562E" w:rsidRDefault="00A1562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1)</w:t>
      </w:r>
      <w:r w:rsidR="001F69B2">
        <w:rPr>
          <w:sz w:val="28"/>
        </w:rPr>
        <w:t xml:space="preserve"> цифры «</w:t>
      </w:r>
      <w:r>
        <w:rPr>
          <w:sz w:val="28"/>
        </w:rPr>
        <w:t>220143,83</w:t>
      </w:r>
      <w:r w:rsidR="001F69B2">
        <w:rPr>
          <w:sz w:val="28"/>
        </w:rPr>
        <w:t>» заменить цифрами «</w:t>
      </w:r>
      <w:r>
        <w:rPr>
          <w:sz w:val="28"/>
        </w:rPr>
        <w:t>225554,81</w:t>
      </w:r>
      <w:r w:rsidR="001F69B2">
        <w:rPr>
          <w:sz w:val="28"/>
        </w:rPr>
        <w:t>»</w:t>
      </w:r>
      <w:r>
        <w:rPr>
          <w:sz w:val="28"/>
        </w:rPr>
        <w:t>;</w:t>
      </w:r>
    </w:p>
    <w:p w:rsidR="00A1562E" w:rsidRDefault="00A1562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2) цифры «48188,56» заменить цифрами «50415,57»;</w:t>
      </w:r>
    </w:p>
    <w:p w:rsidR="004055E0" w:rsidRDefault="00A1562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3) цифры «50385,31» заменить цифрами «69210,62»</w:t>
      </w:r>
      <w:r w:rsidR="001F69B2">
        <w:rPr>
          <w:sz w:val="28"/>
        </w:rPr>
        <w:t>.</w:t>
      </w:r>
    </w:p>
    <w:p w:rsidR="004055E0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ab/>
        <w:t xml:space="preserve">1.2.2. В части </w:t>
      </w:r>
      <w:r w:rsidR="00A1562E"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  <w:szCs w:val="28"/>
        </w:rPr>
        <w:t>цифры «</w:t>
      </w:r>
      <w:r w:rsidR="00A1562E">
        <w:rPr>
          <w:sz w:val="28"/>
          <w:szCs w:val="28"/>
        </w:rPr>
        <w:t>21000</w:t>
      </w:r>
      <w:r>
        <w:rPr>
          <w:sz w:val="28"/>
          <w:szCs w:val="28"/>
        </w:rPr>
        <w:t>» заменить цифрами «</w:t>
      </w:r>
      <w:r w:rsidR="00A1562E">
        <w:rPr>
          <w:sz w:val="28"/>
          <w:szCs w:val="28"/>
        </w:rPr>
        <w:t>20976,91</w:t>
      </w:r>
      <w:r>
        <w:rPr>
          <w:sz w:val="28"/>
          <w:szCs w:val="28"/>
        </w:rPr>
        <w:t>».</w:t>
      </w:r>
    </w:p>
    <w:p w:rsidR="004055E0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2F3AEE">
        <w:rPr>
          <w:sz w:val="28"/>
          <w:szCs w:val="28"/>
        </w:rPr>
        <w:t>В части 7 статьи</w:t>
      </w:r>
      <w:r>
        <w:rPr>
          <w:sz w:val="28"/>
          <w:szCs w:val="28"/>
        </w:rPr>
        <w:t xml:space="preserve"> 5:</w:t>
      </w:r>
    </w:p>
    <w:p w:rsidR="004055E0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1.3.1. </w:t>
      </w:r>
      <w:r w:rsidR="002F3AEE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6</w:t>
      </w:r>
      <w:r>
        <w:rPr>
          <w:sz w:val="28"/>
          <w:szCs w:val="28"/>
        </w:rPr>
        <w:t xml:space="preserve"> цифры «</w:t>
      </w:r>
      <w:r w:rsidR="00A1562E">
        <w:rPr>
          <w:sz w:val="28"/>
          <w:szCs w:val="28"/>
        </w:rPr>
        <w:t>21000</w:t>
      </w:r>
      <w:r>
        <w:rPr>
          <w:sz w:val="28"/>
          <w:szCs w:val="28"/>
        </w:rPr>
        <w:t>» заменить цифрами «</w:t>
      </w:r>
      <w:r w:rsidR="00A1562E">
        <w:rPr>
          <w:sz w:val="28"/>
          <w:szCs w:val="28"/>
        </w:rPr>
        <w:t>20976,91</w:t>
      </w:r>
      <w:r>
        <w:rPr>
          <w:sz w:val="28"/>
          <w:szCs w:val="28"/>
        </w:rPr>
        <w:t>»;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3AEE">
        <w:rPr>
          <w:sz w:val="28"/>
          <w:szCs w:val="28"/>
        </w:rPr>
        <w:t>1.3.2. 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7</w:t>
      </w:r>
      <w:r>
        <w:rPr>
          <w:sz w:val="28"/>
          <w:szCs w:val="28"/>
        </w:rPr>
        <w:t xml:space="preserve"> цифры «</w:t>
      </w:r>
      <w:r w:rsidR="00A1562E">
        <w:rPr>
          <w:sz w:val="28"/>
          <w:szCs w:val="28"/>
        </w:rPr>
        <w:t>48165,52</w:t>
      </w:r>
      <w:r>
        <w:rPr>
          <w:sz w:val="28"/>
          <w:szCs w:val="28"/>
        </w:rPr>
        <w:t>» заменить цифрами «</w:t>
      </w:r>
      <w:r w:rsidR="00A1562E">
        <w:rPr>
          <w:sz w:val="28"/>
          <w:szCs w:val="28"/>
        </w:rPr>
        <w:t>42171,44»</w:t>
      </w:r>
      <w:r w:rsidR="001C7AB5">
        <w:rPr>
          <w:sz w:val="28"/>
          <w:szCs w:val="28"/>
        </w:rPr>
        <w:t>;</w:t>
      </w:r>
    </w:p>
    <w:p w:rsidR="00BB5E47" w:rsidRDefault="001C7A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пункте 11</w:t>
      </w:r>
      <w:r w:rsidR="00BB5E47">
        <w:rPr>
          <w:sz w:val="28"/>
          <w:szCs w:val="28"/>
        </w:rPr>
        <w:t>:</w:t>
      </w:r>
    </w:p>
    <w:p w:rsidR="001C7AB5" w:rsidRDefault="00BB5E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1.3.3.1</w:t>
      </w:r>
      <w:r w:rsidR="001C7AB5">
        <w:rPr>
          <w:sz w:val="28"/>
          <w:szCs w:val="28"/>
        </w:rPr>
        <w:t xml:space="preserve"> цифры «1000» заменить цифрами «3000»;</w:t>
      </w:r>
    </w:p>
    <w:p w:rsidR="004055E0" w:rsidRDefault="00BB5E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</w:t>
      </w:r>
      <w:r w:rsidRPr="00BB5E47">
        <w:rPr>
          <w:sz w:val="28"/>
          <w:szCs w:val="28"/>
        </w:rPr>
        <w:t xml:space="preserve">2 </w:t>
      </w:r>
      <w:r w:rsidR="001C7AB5" w:rsidRPr="00BB5E47">
        <w:rPr>
          <w:sz w:val="28"/>
          <w:szCs w:val="28"/>
        </w:rPr>
        <w:t>слова «Расходы на содержание, проведение ремонта и восстановл</w:t>
      </w:r>
      <w:r w:rsidR="001C7AB5" w:rsidRPr="00BB5E47">
        <w:rPr>
          <w:sz w:val="28"/>
          <w:szCs w:val="28"/>
        </w:rPr>
        <w:t>е</w:t>
      </w:r>
      <w:r w:rsidR="001C7AB5" w:rsidRPr="00BB5E47">
        <w:rPr>
          <w:sz w:val="28"/>
          <w:szCs w:val="28"/>
        </w:rPr>
        <w:t>ние наиболее значимых воинских захоронений, памятников и мемориальных ко</w:t>
      </w:r>
      <w:r w:rsidR="001C7AB5" w:rsidRPr="00BB5E47">
        <w:rPr>
          <w:sz w:val="28"/>
          <w:szCs w:val="28"/>
        </w:rPr>
        <w:t>м</w:t>
      </w:r>
      <w:r w:rsidR="001C7AB5" w:rsidRPr="00BB5E47">
        <w:rPr>
          <w:sz w:val="28"/>
          <w:szCs w:val="28"/>
        </w:rPr>
        <w:t>плексов, находящихся в неудовлетворительном состоянии, увековечивающих п</w:t>
      </w:r>
      <w:r w:rsidR="001C7AB5" w:rsidRPr="00BB5E47">
        <w:rPr>
          <w:sz w:val="28"/>
          <w:szCs w:val="28"/>
        </w:rPr>
        <w:t>а</w:t>
      </w:r>
      <w:r w:rsidR="001C7AB5" w:rsidRPr="00BB5E47">
        <w:rPr>
          <w:sz w:val="28"/>
          <w:szCs w:val="28"/>
        </w:rPr>
        <w:t>мять погибших в годы Великой Отечественной войны, не относящихся к объе</w:t>
      </w:r>
      <w:r w:rsidR="001C7AB5" w:rsidRPr="00BB5E47">
        <w:rPr>
          <w:sz w:val="28"/>
          <w:szCs w:val="28"/>
        </w:rPr>
        <w:t>к</w:t>
      </w:r>
      <w:r w:rsidR="001C7AB5" w:rsidRPr="00BB5E47">
        <w:rPr>
          <w:sz w:val="28"/>
          <w:szCs w:val="28"/>
        </w:rPr>
        <w:t>там культурного наследия, расположенных на территории Минераловодского м</w:t>
      </w:r>
      <w:r w:rsidR="001C7AB5" w:rsidRPr="00BB5E47">
        <w:rPr>
          <w:sz w:val="28"/>
          <w:szCs w:val="28"/>
        </w:rPr>
        <w:t>у</w:t>
      </w:r>
      <w:r w:rsidR="001C7AB5" w:rsidRPr="00BB5E47">
        <w:rPr>
          <w:sz w:val="28"/>
          <w:szCs w:val="28"/>
        </w:rPr>
        <w:t>ниципального округа Ставропольского края» заменить словами «Расходы на с</w:t>
      </w:r>
      <w:r w:rsidR="001C7AB5" w:rsidRPr="00BB5E47">
        <w:rPr>
          <w:sz w:val="28"/>
          <w:szCs w:val="28"/>
        </w:rPr>
        <w:t>о</w:t>
      </w:r>
      <w:r w:rsidR="001C7AB5" w:rsidRPr="00BB5E47">
        <w:rPr>
          <w:sz w:val="28"/>
          <w:szCs w:val="28"/>
        </w:rPr>
        <w:t>держание, проведение ремонта и восстановление наиболее значимых воинских захоронений, памятников и мемориальных комплексов, находящихся в неудовл</w:t>
      </w:r>
      <w:r w:rsidR="001C7AB5" w:rsidRPr="00BB5E47">
        <w:rPr>
          <w:sz w:val="28"/>
          <w:szCs w:val="28"/>
        </w:rPr>
        <w:t>е</w:t>
      </w:r>
      <w:r w:rsidR="001C7AB5" w:rsidRPr="00BB5E47">
        <w:rPr>
          <w:sz w:val="28"/>
          <w:szCs w:val="28"/>
        </w:rPr>
        <w:t>творительном состоянии, увековечивающих память погибших в годы Великой Отечественной войны, не относящихся к объектам культурного наследия, расп</w:t>
      </w:r>
      <w:r w:rsidR="001C7AB5" w:rsidRPr="00BB5E47">
        <w:rPr>
          <w:sz w:val="28"/>
          <w:szCs w:val="28"/>
        </w:rPr>
        <w:t>о</w:t>
      </w:r>
      <w:r w:rsidR="001C7AB5" w:rsidRPr="00BB5E47">
        <w:rPr>
          <w:sz w:val="28"/>
          <w:szCs w:val="28"/>
        </w:rPr>
        <w:t>ложенных на территории Минераловодского муниципального округа Ставропол</w:t>
      </w:r>
      <w:r w:rsidR="001C7AB5" w:rsidRPr="00BB5E47">
        <w:rPr>
          <w:sz w:val="28"/>
          <w:szCs w:val="28"/>
        </w:rPr>
        <w:t>ь</w:t>
      </w:r>
      <w:r w:rsidR="001C7AB5" w:rsidRPr="00BB5E47">
        <w:rPr>
          <w:sz w:val="28"/>
          <w:szCs w:val="28"/>
        </w:rPr>
        <w:t>ского края, а также на проведение ремонтных работ объектов культурного насл</w:t>
      </w:r>
      <w:r w:rsidR="001C7AB5" w:rsidRPr="00BB5E47">
        <w:rPr>
          <w:sz w:val="28"/>
          <w:szCs w:val="28"/>
        </w:rPr>
        <w:t>е</w:t>
      </w:r>
      <w:r w:rsidR="001C7AB5" w:rsidRPr="00BB5E47">
        <w:rPr>
          <w:sz w:val="28"/>
          <w:szCs w:val="28"/>
        </w:rPr>
        <w:t>дия (памятников истории и культуры), находящихся в неудовлетворительном с</w:t>
      </w:r>
      <w:r w:rsidR="001C7AB5" w:rsidRPr="00BB5E47">
        <w:rPr>
          <w:sz w:val="28"/>
          <w:szCs w:val="28"/>
        </w:rPr>
        <w:t>о</w:t>
      </w:r>
      <w:r w:rsidR="001C7AB5" w:rsidRPr="00BB5E47">
        <w:rPr>
          <w:sz w:val="28"/>
          <w:szCs w:val="28"/>
        </w:rPr>
        <w:t>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края»</w:t>
      </w:r>
      <w:r w:rsidR="00A1562E" w:rsidRPr="00BB5E47">
        <w:rPr>
          <w:sz w:val="28"/>
          <w:szCs w:val="28"/>
        </w:rPr>
        <w:t>.</w:t>
      </w:r>
    </w:p>
    <w:p w:rsidR="004055E0" w:rsidRDefault="004055E0">
      <w:pPr>
        <w:tabs>
          <w:tab w:val="left" w:pos="0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>
        <w:rPr>
          <w:sz w:val="28"/>
        </w:rPr>
        <w:t xml:space="preserve"> год» изложить в следующей редакции:</w:t>
      </w:r>
    </w:p>
    <w:p w:rsidR="004055E0" w:rsidRDefault="004055E0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4055E0" w:rsidRDefault="004055E0">
      <w:pPr>
        <w:tabs>
          <w:tab w:val="left" w:pos="0"/>
        </w:tabs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</w:t>
      </w:r>
      <w:r>
        <w:rPr>
          <w:color w:val="000000"/>
        </w:rPr>
        <w:t>о</w:t>
      </w:r>
      <w:r>
        <w:rPr>
          <w:color w:val="000000"/>
        </w:rPr>
        <w:t>водского муниципального округа Ставропольского края на 2025 год</w:t>
      </w: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B45C09" w:rsidRPr="00B45C09" w:rsidTr="00B45C09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B45C09">
        <w:trPr>
          <w:trHeight w:val="294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4 39</w:t>
            </w:r>
            <w:r w:rsidR="001C7AB5">
              <w:t>3</w:t>
            </w:r>
            <w:r w:rsidRPr="00B45C09">
              <w:t xml:space="preserve"> 410,33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/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-10</w:t>
            </w:r>
            <w:r w:rsidR="001C7AB5">
              <w:t>9</w:t>
            </w:r>
            <w:r w:rsidRPr="00B45C09">
              <w:t xml:space="preserve"> 410,65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Дефицит (-)/ (профицит (+) бюдж</w:t>
            </w:r>
            <w:r w:rsidRPr="00B45C09">
              <w:t>е</w:t>
            </w:r>
            <w:r w:rsidRPr="00B45C09">
              <w:t>та</w:t>
            </w:r>
          </w:p>
        </w:tc>
        <w:tc>
          <w:tcPr>
            <w:tcW w:w="3600" w:type="dxa"/>
            <w:vMerge w:val="restart"/>
          </w:tcPr>
          <w:p w:rsidR="00B45C09" w:rsidRPr="00B45C09" w:rsidRDefault="00B45C09" w:rsidP="00B45C09">
            <w:pPr>
              <w:jc w:val="center"/>
            </w:pPr>
          </w:p>
        </w:tc>
        <w:tc>
          <w:tcPr>
            <w:tcW w:w="1929" w:type="dxa"/>
            <w:vMerge w:val="restart"/>
          </w:tcPr>
          <w:p w:rsidR="00B45C09" w:rsidRPr="00B45C09" w:rsidRDefault="00B45C09" w:rsidP="00B45C09">
            <w:pPr>
              <w:jc w:val="center"/>
            </w:pP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10</w:t>
            </w:r>
            <w:r w:rsidR="001C7AB5">
              <w:t>9</w:t>
            </w:r>
            <w:r w:rsidRPr="00B45C09">
              <w:t xml:space="preserve"> 410,65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Источники  внутреннего финанс</w:t>
            </w:r>
            <w:r w:rsidRPr="00B45C09">
              <w:t>и</w:t>
            </w:r>
            <w:r w:rsidRPr="00B45C09">
              <w:lastRenderedPageBreak/>
              <w:t>рования дефицитов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000 01 00 00 00 00 0000 000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10</w:t>
            </w:r>
            <w:r w:rsidR="001C7AB5">
              <w:t>9</w:t>
            </w:r>
            <w:r w:rsidRPr="00B45C09">
              <w:t xml:space="preserve"> 410,65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701 01 03 01 00 14 0000 710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20</w:t>
            </w:r>
            <w:r w:rsidR="001C7AB5">
              <w:t>5</w:t>
            </w:r>
            <w:r w:rsidRPr="00B45C09">
              <w:t xml:space="preserve"> 282,65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Уменьшение прочих остатков денежных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</w:p>
        </w:tc>
      </w:tr>
      <w:tr w:rsidR="00B45C09" w:rsidRPr="00B45C09" w:rsidTr="00B45C09">
        <w:trPr>
          <w:trHeight w:val="20"/>
        </w:trPr>
        <w:tc>
          <w:tcPr>
            <w:tcW w:w="3969" w:type="dxa"/>
            <w:shd w:val="clear" w:color="auto" w:fill="auto"/>
          </w:tcPr>
          <w:p w:rsidR="00B45C09" w:rsidRPr="00B45C09" w:rsidRDefault="00B45C09" w:rsidP="00B45C09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600" w:type="dxa"/>
            <w:shd w:val="clear" w:color="auto" w:fill="auto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929" w:type="dxa"/>
            <w:shd w:val="clear" w:color="auto" w:fill="auto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  <w:r>
              <w:t>»;</w:t>
            </w:r>
          </w:p>
        </w:tc>
      </w:tr>
    </w:tbl>
    <w:p w:rsidR="004055E0" w:rsidRDefault="004055E0"/>
    <w:p w:rsidR="004055E0" w:rsidRDefault="004055E0">
      <w:pPr>
        <w:ind w:firstLine="708"/>
        <w:jc w:val="both"/>
        <w:rPr>
          <w:sz w:val="28"/>
          <w:szCs w:val="28"/>
        </w:rPr>
      </w:pPr>
    </w:p>
    <w:p w:rsidR="008A3907" w:rsidRDefault="008A3907">
      <w:pPr>
        <w:ind w:firstLine="708"/>
        <w:jc w:val="both"/>
        <w:rPr>
          <w:sz w:val="28"/>
          <w:szCs w:val="28"/>
        </w:rPr>
      </w:pPr>
    </w:p>
    <w:p w:rsidR="008A3907" w:rsidRDefault="008A3907">
      <w:pPr>
        <w:ind w:firstLine="708"/>
        <w:jc w:val="both"/>
        <w:rPr>
          <w:sz w:val="28"/>
          <w:szCs w:val="28"/>
        </w:rPr>
      </w:pPr>
    </w:p>
    <w:p w:rsidR="008A3907" w:rsidRDefault="008A3907">
      <w:pPr>
        <w:ind w:firstLine="708"/>
        <w:jc w:val="both"/>
        <w:rPr>
          <w:sz w:val="28"/>
          <w:szCs w:val="28"/>
        </w:rPr>
        <w:sectPr w:rsidR="008A3907" w:rsidSect="001F69B2">
          <w:headerReference w:type="default" r:id="rId8"/>
          <w:pgSz w:w="11906" w:h="16838"/>
          <w:pgMar w:top="1134" w:right="566" w:bottom="993" w:left="1418" w:header="709" w:footer="709" w:gutter="0"/>
          <w:cols w:space="708"/>
          <w:titlePg/>
          <w:docGrid w:linePitch="360"/>
        </w:sectPr>
      </w:pPr>
    </w:p>
    <w:p w:rsidR="00300E06" w:rsidRDefault="00300E06" w:rsidP="00300E06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  <w:t>3.</w:t>
      </w:r>
      <w:r w:rsidRPr="00300E06">
        <w:rPr>
          <w:sz w:val="28"/>
        </w:rPr>
        <w:t xml:space="preserve"> </w:t>
      </w:r>
      <w:r>
        <w:rPr>
          <w:sz w:val="28"/>
        </w:rPr>
        <w:t>Приложение 2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плановый период 2026 и 2027 годов» изложить в следующей редакции:</w:t>
      </w:r>
    </w:p>
    <w:p w:rsidR="00300E06" w:rsidRDefault="00300E06" w:rsidP="008A3907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00E06" w:rsidTr="00300E06">
        <w:tc>
          <w:tcPr>
            <w:tcW w:w="4875" w:type="dxa"/>
            <w:hideMark/>
          </w:tcPr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2  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300E06" w:rsidRDefault="00300E06" w:rsidP="008A3907">
      <w:pPr>
        <w:ind w:firstLine="708"/>
        <w:jc w:val="both"/>
        <w:rPr>
          <w:sz w:val="28"/>
        </w:rPr>
      </w:pPr>
    </w:p>
    <w:p w:rsidR="00300E06" w:rsidRDefault="00300E06" w:rsidP="00300E06">
      <w:pPr>
        <w:ind w:firstLine="708"/>
        <w:jc w:val="center"/>
        <w:rPr>
          <w:sz w:val="28"/>
        </w:rPr>
      </w:pPr>
      <w:r>
        <w:rPr>
          <w:sz w:val="28"/>
        </w:rPr>
        <w:t>ИСТОЧНИКИ</w:t>
      </w:r>
    </w:p>
    <w:p w:rsidR="00300E06" w:rsidRDefault="00300E06" w:rsidP="00300E06">
      <w:pPr>
        <w:ind w:firstLine="708"/>
        <w:jc w:val="center"/>
        <w:rPr>
          <w:sz w:val="28"/>
          <w:szCs w:val="28"/>
        </w:rPr>
      </w:pPr>
      <w:r>
        <w:rPr>
          <w:sz w:val="28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плановый период 2026 и 2027 годов</w:t>
      </w:r>
    </w:p>
    <w:tbl>
      <w:tblPr>
        <w:tblW w:w="13600" w:type="dxa"/>
        <w:tblInd w:w="108" w:type="dxa"/>
        <w:tblLook w:val="04A0" w:firstRow="1" w:lastRow="0" w:firstColumn="1" w:lastColumn="0" w:noHBand="0" w:noVBand="1"/>
      </w:tblPr>
      <w:tblGrid>
        <w:gridCol w:w="5820"/>
        <w:gridCol w:w="3600"/>
        <w:gridCol w:w="2320"/>
        <w:gridCol w:w="1860"/>
      </w:tblGrid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(тыс.рублей)</w:t>
            </w:r>
          </w:p>
        </w:tc>
      </w:tr>
      <w:tr w:rsidR="00300E06" w:rsidRPr="00300E06" w:rsidTr="00300E06">
        <w:trPr>
          <w:trHeight w:val="276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Код бюджетной классификации</w:t>
            </w:r>
          </w:p>
        </w:tc>
        <w:tc>
          <w:tcPr>
            <w:tcW w:w="4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Сумма</w:t>
            </w:r>
          </w:p>
        </w:tc>
      </w:tr>
      <w:tr w:rsidR="00300E06" w:rsidRPr="00300E06" w:rsidTr="00300E06">
        <w:trPr>
          <w:trHeight w:val="276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4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</w:tr>
      <w:tr w:rsidR="00300E06" w:rsidRPr="00300E06" w:rsidTr="00300E06">
        <w:trPr>
          <w:trHeight w:val="2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2026 год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2027 год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4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 xml:space="preserve">Итого доходов бюджета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 xml:space="preserve">Итого расходов бюджета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4 024 443,72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4 245 410,74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118 871,99 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118 872,01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Дефицит (-)/ (профицит (+) бюджета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E06" w:rsidRPr="00300E06" w:rsidRDefault="00300E06" w:rsidP="00300E06"/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Всего источников финансирования дефицитов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-118 871,99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-118 872,01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Источники  внутреннего финансирования дефицитов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000 01 00 00 00 00 0000 000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-118 871,99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-118 872,01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000 01 02 00 00 00 0000 000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701 01 02 00 00 00 0000 700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701 01 02 00 00 14 0000 710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701 01 02 00 00 00 0000 800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701 01 02 00 00 14 0000 810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701 01 03 0 000 00 0000 000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701 01 03 01 00 00 0000 700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701 01 03 01 00 14 0000 710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701 01 03 01 00 00 0000 800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701 01 03 01 00 14 0000 810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Изменение остатков средств на счетах по учету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704 01 05 00 00 00 0000 000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-22 999,99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-22 999,81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Увеличение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704 01 05 00 00 00 0000 500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704 01 05 02 00 00 0000 500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 xml:space="preserve">Увеличение прочих остатков денежных средств бюджетов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704 01 05 02 01 00 0000 510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704 01 05 02 01 14 0000 510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Уменьшение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704 01 05 00 00 00 0000 600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4 341 282,94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Уменьшение прочих остатков 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704 01 05 02 00 00 0000 600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4 341 282,94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Уменьшение прочих остатков денежных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704 01 05 02 01 00 0000 610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4 341 282,94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704 01 05 02 01 14 0000 610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4 341 282,94</w:t>
            </w:r>
            <w:r>
              <w:t>»;</w:t>
            </w:r>
            <w:r w:rsidRPr="00300E06">
              <w:t xml:space="preserve"> </w:t>
            </w:r>
          </w:p>
        </w:tc>
      </w:tr>
    </w:tbl>
    <w:p w:rsidR="00300E06" w:rsidRDefault="00300E06" w:rsidP="008A3907">
      <w:pPr>
        <w:ind w:firstLine="708"/>
        <w:jc w:val="both"/>
        <w:rPr>
          <w:sz w:val="28"/>
          <w:szCs w:val="28"/>
        </w:rPr>
      </w:pPr>
    </w:p>
    <w:p w:rsidR="00300E06" w:rsidRDefault="00300E06" w:rsidP="008A3907">
      <w:pPr>
        <w:ind w:firstLine="708"/>
        <w:jc w:val="both"/>
        <w:rPr>
          <w:sz w:val="28"/>
          <w:szCs w:val="28"/>
        </w:rPr>
      </w:pPr>
    </w:p>
    <w:p w:rsidR="008A3907" w:rsidRDefault="00300E06" w:rsidP="008A3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3907">
        <w:rPr>
          <w:sz w:val="28"/>
          <w:szCs w:val="28"/>
        </w:rPr>
        <w:t>. 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8A3907" w:rsidRDefault="008A3907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0035"/>
      </w:tblGrid>
      <w:tr w:rsidR="004055E0" w:rsidTr="001D5D4A"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10035" w:type="dxa"/>
          </w:tcPr>
          <w:p w:rsidR="001D5D4A" w:rsidRDefault="001D5D4A" w:rsidP="001D5D4A">
            <w:pPr>
              <w:tabs>
                <w:tab w:val="left" w:pos="0"/>
              </w:tabs>
              <w:ind w:left="4399"/>
            </w:pPr>
            <w:r>
              <w:t xml:space="preserve">                                      </w:t>
            </w:r>
            <w:r w:rsidR="001F69B2">
              <w:t xml:space="preserve">«Приложение  3  </w:t>
            </w:r>
          </w:p>
          <w:p w:rsidR="004055E0" w:rsidRDefault="001F69B2" w:rsidP="001D5D4A">
            <w:pPr>
              <w:tabs>
                <w:tab w:val="left" w:pos="0"/>
              </w:tabs>
              <w:ind w:left="4399" w:firstLine="2268"/>
            </w:pPr>
            <w:r>
              <w:t>к решению Совета депутатов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Минераловодского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муниципального округа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Ставропольского края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от 13 декабря 2024 года № 470</w:t>
            </w:r>
          </w:p>
        </w:tc>
      </w:tr>
    </w:tbl>
    <w:tbl>
      <w:tblPr>
        <w:tblW w:w="15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34"/>
        <w:gridCol w:w="7229"/>
        <w:gridCol w:w="427"/>
        <w:gridCol w:w="1274"/>
        <w:gridCol w:w="569"/>
        <w:gridCol w:w="1132"/>
        <w:gridCol w:w="1703"/>
      </w:tblGrid>
      <w:tr w:rsidR="001D5D4A" w:rsidTr="001D5D4A">
        <w:trPr>
          <w:trHeight w:val="360"/>
        </w:trPr>
        <w:tc>
          <w:tcPr>
            <w:tcW w:w="15468" w:type="dxa"/>
            <w:gridSpan w:val="7"/>
            <w:noWrap/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 xml:space="preserve">РАСПРЕДЕЛЕНИЕ </w:t>
            </w:r>
          </w:p>
        </w:tc>
      </w:tr>
      <w:tr w:rsidR="001D5D4A" w:rsidTr="001D5D4A">
        <w:trPr>
          <w:trHeight w:val="360"/>
        </w:trPr>
        <w:tc>
          <w:tcPr>
            <w:tcW w:w="15468" w:type="dxa"/>
            <w:gridSpan w:val="7"/>
            <w:noWrap/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1D5D4A" w:rsidTr="001D5D4A">
        <w:trPr>
          <w:trHeight w:val="360"/>
        </w:trPr>
        <w:tc>
          <w:tcPr>
            <w:tcW w:w="15468" w:type="dxa"/>
            <w:gridSpan w:val="7"/>
            <w:noWrap/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и плановый период  2026 и 2027 годов</w:t>
            </w:r>
          </w:p>
        </w:tc>
      </w:tr>
      <w:tr w:rsidR="001D5D4A" w:rsidTr="001D5D4A">
        <w:trPr>
          <w:trHeight w:val="360"/>
        </w:trPr>
        <w:tc>
          <w:tcPr>
            <w:tcW w:w="3134" w:type="dxa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 xml:space="preserve"> (тыс. рублей)</w:t>
            </w:r>
          </w:p>
        </w:tc>
      </w:tr>
      <w:tr w:rsidR="001D5D4A" w:rsidTr="001D5D4A">
        <w:trPr>
          <w:trHeight w:val="32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Код                                   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Наименование дохода</w:t>
            </w:r>
          </w:p>
        </w:tc>
        <w:tc>
          <w:tcPr>
            <w:tcW w:w="51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Сумма по годам</w:t>
            </w:r>
          </w:p>
        </w:tc>
      </w:tr>
      <w:tr w:rsidR="001D5D4A" w:rsidTr="001D5D4A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51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</w:tr>
      <w:tr w:rsidR="001D5D4A" w:rsidTr="001D5D4A">
        <w:trPr>
          <w:trHeight w:val="29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2 025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2 026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2 027</w:t>
            </w:r>
          </w:p>
        </w:tc>
      </w:tr>
      <w:tr w:rsidR="001D5D4A" w:rsidTr="001D5D4A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5</w:t>
            </w:r>
          </w:p>
        </w:tc>
      </w:tr>
      <w:tr w:rsidR="001D5D4A" w:rsidTr="001D5D4A">
        <w:trPr>
          <w:trHeight w:val="33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2 154 925,76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2 184 790,77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2 300 092,20</w:t>
            </w:r>
          </w:p>
        </w:tc>
      </w:tr>
      <w:tr w:rsidR="001D5D4A" w:rsidTr="001D5D4A">
        <w:trPr>
          <w:trHeight w:val="34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7229" w:type="dxa"/>
            <w:vAlign w:val="center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1 359 231,47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1 355 651,54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1 420 009,92</w:t>
            </w:r>
          </w:p>
        </w:tc>
      </w:tr>
      <w:tr w:rsidR="001D5D4A" w:rsidTr="001D5D4A">
        <w:trPr>
          <w:trHeight w:val="26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000 1 01 02000 01 0000 110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1 359 231,47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1 355 651,54</w:t>
            </w:r>
          </w:p>
        </w:tc>
        <w:tc>
          <w:tcPr>
            <w:tcW w:w="1703" w:type="dxa"/>
            <w:noWrap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1 420 009,92</w:t>
            </w:r>
          </w:p>
        </w:tc>
      </w:tr>
      <w:tr w:rsidR="001D5D4A" w:rsidTr="001D5D4A">
        <w:trPr>
          <w:trHeight w:val="52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61 886,04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64 115,57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84 310,62</w:t>
            </w:r>
          </w:p>
        </w:tc>
      </w:tr>
      <w:tr w:rsidR="001D5D4A" w:rsidTr="001D5D4A">
        <w:trPr>
          <w:trHeight w:val="53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000 1 03 02000 01 0000 110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49 386,04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50 415,57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69 210,62</w:t>
            </w:r>
          </w:p>
        </w:tc>
      </w:tr>
      <w:tr w:rsidR="001D5D4A" w:rsidTr="001D5D4A">
        <w:trPr>
          <w:trHeight w:val="268"/>
        </w:trPr>
        <w:tc>
          <w:tcPr>
            <w:tcW w:w="3134" w:type="dxa"/>
            <w:shd w:val="clear" w:color="auto" w:fill="FFFFFF"/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000 1 03 03000 01 0000 110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Туристический налог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12 500,00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13 700,00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15 100,00</w:t>
            </w:r>
          </w:p>
        </w:tc>
      </w:tr>
      <w:tr w:rsidR="001D5D4A" w:rsidTr="001D5D4A">
        <w:trPr>
          <w:trHeight w:val="27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262 164,00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283 641,00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305 218,00</w:t>
            </w:r>
          </w:p>
        </w:tc>
      </w:tr>
      <w:tr w:rsidR="001D5D4A" w:rsidTr="001D5D4A">
        <w:trPr>
          <w:trHeight w:val="56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000 1 05 01000 00 0000 110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230 898,00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248 291,00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266 503,00</w:t>
            </w:r>
          </w:p>
        </w:tc>
      </w:tr>
      <w:tr w:rsidR="001D5D4A" w:rsidTr="001D5D4A">
        <w:trPr>
          <w:trHeight w:val="28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000 1 05 03000 01 0000 110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5 221,00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5 690,00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6 195,00</w:t>
            </w:r>
          </w:p>
        </w:tc>
      </w:tr>
      <w:tr w:rsidR="001D5D4A" w:rsidTr="001D5D4A">
        <w:trPr>
          <w:trHeight w:val="44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000 1 05 04000 02 0000 110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26 045,00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29 660,00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32 520,00</w:t>
            </w:r>
          </w:p>
        </w:tc>
      </w:tr>
      <w:tr w:rsidR="001D5D4A" w:rsidTr="001D5D4A">
        <w:trPr>
          <w:trHeight w:val="31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230 696,00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240 926,00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249 823,00</w:t>
            </w:r>
          </w:p>
        </w:tc>
      </w:tr>
      <w:tr w:rsidR="001D5D4A" w:rsidTr="001D5D4A">
        <w:trPr>
          <w:trHeight w:val="30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000 1 06 01000 00 0000 110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88 788,00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88 886,00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88 985,00</w:t>
            </w:r>
          </w:p>
        </w:tc>
      </w:tr>
      <w:tr w:rsidR="001D5D4A" w:rsidTr="001D5D4A">
        <w:trPr>
          <w:trHeight w:val="23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000 1 06 06000 00 0000 110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141 908,00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152 040,00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160 838,00</w:t>
            </w:r>
          </w:p>
        </w:tc>
      </w:tr>
      <w:tr w:rsidR="001D5D4A" w:rsidTr="001D5D4A">
        <w:trPr>
          <w:trHeight w:val="19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43 342,00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43 602,00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43 866,00</w:t>
            </w:r>
          </w:p>
        </w:tc>
      </w:tr>
      <w:tr w:rsidR="001D5D4A" w:rsidTr="001D5D4A">
        <w:trPr>
          <w:trHeight w:val="57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000 1 08 03000 01 0000 110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43 012,00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43 272,00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43 536,00</w:t>
            </w:r>
          </w:p>
        </w:tc>
      </w:tr>
      <w:tr w:rsidR="001D5D4A" w:rsidTr="001D5D4A">
        <w:trPr>
          <w:trHeight w:val="5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000 1 08 07000 01 0000 110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330,00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330,00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330,00</w:t>
            </w:r>
          </w:p>
        </w:tc>
      </w:tr>
      <w:tr w:rsidR="001D5D4A" w:rsidTr="001D5D4A">
        <w:trPr>
          <w:trHeight w:val="83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 w:rsidP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110 874,13</w:t>
            </w:r>
          </w:p>
        </w:tc>
      </w:tr>
      <w:tr w:rsidR="001D5D4A" w:rsidTr="001D5D4A">
        <w:trPr>
          <w:trHeight w:val="12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000 1 11 01000 00 0000 120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655,19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655,19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655,19</w:t>
            </w:r>
          </w:p>
        </w:tc>
      </w:tr>
      <w:tr w:rsidR="001D5D4A" w:rsidTr="001D5D4A">
        <w:trPr>
          <w:trHeight w:val="132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000 1 11 05000 00 0000 120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107 377,74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107 377,74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107 377,74</w:t>
            </w:r>
          </w:p>
        </w:tc>
      </w:tr>
      <w:tr w:rsidR="001D5D4A" w:rsidTr="001D5D4A">
        <w:trPr>
          <w:trHeight w:val="107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000 1 11 05010 00 0000 120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103 599,13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103 599,13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103 599,13</w:t>
            </w:r>
          </w:p>
        </w:tc>
      </w:tr>
      <w:tr w:rsidR="001D5D4A" w:rsidTr="001D5D4A">
        <w:trPr>
          <w:trHeight w:val="138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000 1 11 05020 00 0000 120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1 596,14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1 596,14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1 596,14</w:t>
            </w:r>
          </w:p>
        </w:tc>
      </w:tr>
      <w:tr w:rsidR="001D5D4A" w:rsidTr="001D5D4A">
        <w:trPr>
          <w:trHeight w:val="12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000 1 11 05030 00 0000 120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108,70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108,70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108,70</w:t>
            </w:r>
          </w:p>
        </w:tc>
      </w:tr>
      <w:tr w:rsidR="001D5D4A" w:rsidTr="001D5D4A">
        <w:trPr>
          <w:trHeight w:val="71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000 1 11 05070 00 0000 120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2 073,77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2 073,77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2 073,77</w:t>
            </w:r>
          </w:p>
        </w:tc>
      </w:tr>
      <w:tr w:rsidR="001D5D4A" w:rsidTr="001D5D4A">
        <w:trPr>
          <w:trHeight w:val="129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000 1 11 09000 00 0000 120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2 841,20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2 841,20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2 841,20</w:t>
            </w:r>
          </w:p>
        </w:tc>
      </w:tr>
      <w:tr w:rsidR="001D5D4A" w:rsidTr="001D5D4A">
        <w:trPr>
          <w:trHeight w:val="134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000 1 11 09040 00 0000 120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516,42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516,42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516,42</w:t>
            </w:r>
          </w:p>
        </w:tc>
      </w:tr>
      <w:tr w:rsidR="001D5D4A" w:rsidTr="001D5D4A">
        <w:trPr>
          <w:trHeight w:val="166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000 1 11 09080 00 0000 120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2 324,78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2 324,78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2 324,78</w:t>
            </w:r>
          </w:p>
        </w:tc>
      </w:tr>
      <w:tr w:rsidR="001D5D4A" w:rsidTr="001D5D4A">
        <w:trPr>
          <w:trHeight w:val="42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2 864,33</w:t>
            </w:r>
          </w:p>
        </w:tc>
      </w:tr>
      <w:tr w:rsidR="001D5D4A" w:rsidTr="001D5D4A">
        <w:trPr>
          <w:trHeight w:val="30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000 1 12 01000 01 0000 120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2 864,33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2 864,33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2 864,33</w:t>
            </w:r>
          </w:p>
        </w:tc>
      </w:tr>
      <w:tr w:rsidR="001D5D4A" w:rsidTr="001D5D4A">
        <w:trPr>
          <w:trHeight w:val="56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45 536,81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45 320,81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45 320,81</w:t>
            </w:r>
          </w:p>
        </w:tc>
      </w:tr>
      <w:tr w:rsidR="001D5D4A" w:rsidTr="001D5D4A">
        <w:trPr>
          <w:trHeight w:val="24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000 1 13 01000 00 0000 130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42 595,15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</w:tr>
      <w:tr w:rsidR="001D5D4A" w:rsidTr="001D5D4A">
        <w:trPr>
          <w:trHeight w:val="27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000 1 13 01990 00 0000 130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42 595,15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</w:tr>
      <w:tr w:rsidR="001D5D4A" w:rsidTr="001D5D4A">
        <w:trPr>
          <w:trHeight w:val="57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000 1 13 01994 14 0000 130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оказания платных услуг (работ)</w:t>
            </w:r>
            <w:r w:rsidRPr="001D5D4A">
              <w:rPr>
                <w:rFonts w:eastAsia="Arial Unicode MS"/>
                <w:color w:val="000000"/>
              </w:rPr>
              <w:t xml:space="preserve"> </w:t>
            </w:r>
            <w:r w:rsidRPr="001D5D4A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42 595,15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</w:tr>
      <w:tr w:rsidR="001D5D4A" w:rsidTr="001D5D4A">
        <w:trPr>
          <w:trHeight w:val="27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000 1 13 02000 00 0000 130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2 941,66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2 941,66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2 941,66</w:t>
            </w:r>
          </w:p>
        </w:tc>
      </w:tr>
      <w:tr w:rsidR="001D5D4A" w:rsidTr="001D5D4A">
        <w:trPr>
          <w:trHeight w:val="43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000 1 13 02060 00 0000 130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  <w:r w:rsidRPr="001D5D4A">
              <w:rPr>
                <w:color w:val="000000"/>
              </w:rPr>
              <w:br w:type="page"/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</w:tr>
      <w:tr w:rsidR="001D5D4A" w:rsidTr="001D5D4A">
        <w:trPr>
          <w:trHeight w:val="43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000 1 13 02064 14 0000 130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</w:tr>
      <w:tr w:rsidR="001D5D4A" w:rsidTr="001D5D4A">
        <w:trPr>
          <w:trHeight w:val="29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000 1 13 02990 00 0000 130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</w:tr>
      <w:tr w:rsidR="001D5D4A" w:rsidTr="001D5D4A">
        <w:trPr>
          <w:trHeight w:val="43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000 1 13 02994 14 0000 130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</w:tr>
      <w:tr w:rsidR="001D5D4A" w:rsidTr="001D5D4A">
        <w:trPr>
          <w:trHeight w:val="55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31 730,00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31 740,00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31 750,00</w:t>
            </w:r>
          </w:p>
        </w:tc>
      </w:tr>
      <w:tr w:rsidR="001D5D4A" w:rsidTr="001D5D4A">
        <w:trPr>
          <w:trHeight w:val="131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000 1 14 02000 00 0000 000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230,00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250,00</w:t>
            </w:r>
          </w:p>
        </w:tc>
      </w:tr>
      <w:tr w:rsidR="001D5D4A" w:rsidTr="001D5D4A">
        <w:trPr>
          <w:trHeight w:val="49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000 1 14 06000 00 0000 430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25 000,00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25 000,00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25 000,00</w:t>
            </w:r>
          </w:p>
        </w:tc>
      </w:tr>
      <w:tr w:rsidR="001D5D4A" w:rsidTr="001D5D4A">
        <w:trPr>
          <w:trHeight w:val="107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000 1 14 06300 00 0000 430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6 500,00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6 500,00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6 500,00</w:t>
            </w:r>
          </w:p>
        </w:tc>
      </w:tr>
      <w:tr w:rsidR="001D5D4A" w:rsidTr="001B4041">
        <w:trPr>
          <w:trHeight w:val="25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6 055,39</w:t>
            </w:r>
          </w:p>
        </w:tc>
      </w:tr>
      <w:tr w:rsidR="001D5D4A" w:rsidTr="001B4041">
        <w:trPr>
          <w:trHeight w:val="26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545,60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0,00</w:t>
            </w:r>
          </w:p>
        </w:tc>
      </w:tr>
      <w:tr w:rsidR="001D5D4A" w:rsidTr="001D5D4A">
        <w:trPr>
          <w:trHeight w:val="27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000 1 17 15000 00 0000 150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Инициативные платежи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545,60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54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000 1 17 15020 14 0000 150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545,60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D5D4A">
        <w:trPr>
          <w:trHeight w:val="34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7229" w:type="dxa"/>
            <w:vAlign w:val="center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2 129 073,92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1 958 524,95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2 064 190,55</w:t>
            </w:r>
          </w:p>
        </w:tc>
      </w:tr>
      <w:tr w:rsidR="001D5D4A" w:rsidTr="001B4041">
        <w:trPr>
          <w:trHeight w:val="78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2 128 639,78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1 958 090,81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2 063 756,41</w:t>
            </w:r>
          </w:p>
        </w:tc>
      </w:tr>
      <w:tr w:rsidR="001D5D4A" w:rsidTr="001B4041">
        <w:trPr>
          <w:trHeight w:val="4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357 163,30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141 768,94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229 924,01</w:t>
            </w:r>
          </w:p>
        </w:tc>
      </w:tr>
      <w:tr w:rsidR="001D5D4A" w:rsidTr="001B4041">
        <w:trPr>
          <w:trHeight w:val="12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000 2 02 20216 00 0000 150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165 485,27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12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000 2 02 20216 14 0000 150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165 485,27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83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000 2 02 25116 00 0000 150</w:t>
            </w:r>
          </w:p>
        </w:tc>
        <w:tc>
          <w:tcPr>
            <w:tcW w:w="7229" w:type="dxa"/>
            <w:hideMark/>
          </w:tcPr>
          <w:p w:rsidR="001D5D4A" w:rsidRPr="001D5D4A" w:rsidRDefault="001D5D4A" w:rsidP="001B4041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Субсидии бюджетам на реализацию программы комплексного развития молодежной политики в регионах Российской Федерации </w:t>
            </w:r>
            <w:r w:rsidR="001B4041">
              <w:rPr>
                <w:color w:val="000000"/>
              </w:rPr>
              <w:t>«</w:t>
            </w:r>
            <w:r w:rsidRPr="001D5D4A">
              <w:rPr>
                <w:color w:val="000000"/>
              </w:rPr>
              <w:t>Регион для мо</w:t>
            </w:r>
            <w:r w:rsidR="001B4041">
              <w:rPr>
                <w:color w:val="000000"/>
              </w:rPr>
              <w:t>лодых»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66 500,00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84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000 2 02 25116 14 0000 150</w:t>
            </w:r>
          </w:p>
        </w:tc>
        <w:tc>
          <w:tcPr>
            <w:tcW w:w="7229" w:type="dxa"/>
            <w:hideMark/>
          </w:tcPr>
          <w:p w:rsidR="001D5D4A" w:rsidRPr="001D5D4A" w:rsidRDefault="001D5D4A" w:rsidP="001B4041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Субсидии бюджетам муниципальных округов на реализацию программы комплексного развития молодежной политики в регионах Российской Федерации </w:t>
            </w:r>
            <w:r w:rsidR="001B4041">
              <w:rPr>
                <w:color w:val="000000"/>
              </w:rPr>
              <w:t>«Регион для молодых»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66 500,00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86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000 2 02 25304 00 0000 150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85 795,21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78 522,57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76 106,05</w:t>
            </w:r>
          </w:p>
        </w:tc>
      </w:tr>
      <w:tr w:rsidR="001D5D4A" w:rsidTr="001B4041">
        <w:trPr>
          <w:trHeight w:val="112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000 2 02 25304 14 0000 150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85 795,21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78 522,57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76 106,05</w:t>
            </w:r>
          </w:p>
        </w:tc>
      </w:tr>
      <w:tr w:rsidR="001D5D4A" w:rsidTr="001B4041">
        <w:trPr>
          <w:trHeight w:val="100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000 2 02 25315 00 0000 150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63 851,52</w:t>
            </w:r>
          </w:p>
        </w:tc>
      </w:tr>
      <w:tr w:rsidR="001D5D4A" w:rsidTr="001B4041">
        <w:trPr>
          <w:trHeight w:val="103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000 2 02 25315 14 0000 150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63 851,52</w:t>
            </w:r>
          </w:p>
        </w:tc>
      </w:tr>
      <w:tr w:rsidR="001D5D4A" w:rsidTr="001B4041">
        <w:trPr>
          <w:trHeight w:val="77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000 2 02 25467 00 0000 150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3 773,92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79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000 2 02 25467 14 0000 150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3 773,92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15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000 2 02 25497 00 0000 150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2 713,90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3 182,99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3 250,15</w:t>
            </w:r>
          </w:p>
        </w:tc>
      </w:tr>
      <w:tr w:rsidR="001D5D4A" w:rsidTr="001B4041">
        <w:trPr>
          <w:trHeight w:val="437"/>
        </w:trPr>
        <w:tc>
          <w:tcPr>
            <w:tcW w:w="3134" w:type="dxa"/>
            <w:hideMark/>
          </w:tcPr>
          <w:p w:rsidR="001D5D4A" w:rsidRPr="001D5D4A" w:rsidRDefault="001D5D4A">
            <w:pPr>
              <w:spacing w:after="280"/>
              <w:rPr>
                <w:color w:val="000000"/>
              </w:rPr>
            </w:pPr>
            <w:r w:rsidRPr="001D5D4A">
              <w:rPr>
                <w:color w:val="000000"/>
              </w:rPr>
              <w:t>000 2 02 25497 14 0000 150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2 713,90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3 182,99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3 250,15</w:t>
            </w:r>
          </w:p>
        </w:tc>
      </w:tr>
      <w:tr w:rsidR="001D5D4A" w:rsidTr="001B4041">
        <w:trPr>
          <w:trHeight w:val="16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000 2 02 25519 00 0000 150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662,06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652,41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664,91</w:t>
            </w:r>
          </w:p>
        </w:tc>
      </w:tr>
      <w:tr w:rsidR="001D5D4A" w:rsidTr="001B4041">
        <w:trPr>
          <w:trHeight w:val="46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000 2 02 25519 14 0000 150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662,06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652,41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664,91</w:t>
            </w:r>
          </w:p>
        </w:tc>
      </w:tr>
      <w:tr w:rsidR="001D5D4A" w:rsidTr="001B4041">
        <w:trPr>
          <w:trHeight w:val="47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000 2 02 25555 00 0000 150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24 525,45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49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000 2 02 25555 14 0000 150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24 525,45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49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000 2 02 25750 00 0000 150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59 310,97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85 951,38</w:t>
            </w:r>
          </w:p>
        </w:tc>
      </w:tr>
      <w:tr w:rsidR="001D5D4A" w:rsidTr="001B4041">
        <w:trPr>
          <w:trHeight w:val="481"/>
        </w:trPr>
        <w:tc>
          <w:tcPr>
            <w:tcW w:w="3134" w:type="dxa"/>
            <w:hideMark/>
          </w:tcPr>
          <w:p w:rsidR="001D5D4A" w:rsidRPr="001D5D4A" w:rsidRDefault="001D5D4A">
            <w:pPr>
              <w:spacing w:after="280"/>
              <w:rPr>
                <w:color w:val="000000"/>
              </w:rPr>
            </w:pPr>
            <w:r w:rsidRPr="001D5D4A">
              <w:rPr>
                <w:color w:val="000000"/>
              </w:rPr>
              <w:t>000 2 02 25750 14 0000 150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59 310,97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85 951,38</w:t>
            </w:r>
          </w:p>
        </w:tc>
      </w:tr>
      <w:tr w:rsidR="001D5D4A" w:rsidTr="001D5D4A">
        <w:trPr>
          <w:trHeight w:val="24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000 2 02 29999 00 0000 150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7 707,50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</w:tr>
      <w:tr w:rsidR="001D5D4A" w:rsidTr="001B4041">
        <w:trPr>
          <w:trHeight w:val="22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000 2 02 29999 14 0000 150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7 707,50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</w:tr>
      <w:tr w:rsidR="001D5D4A" w:rsidTr="001D5D4A">
        <w:trPr>
          <w:trHeight w:val="54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1 769 399,64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1 814 245,03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1 831 755,56</w:t>
            </w:r>
          </w:p>
        </w:tc>
      </w:tr>
      <w:tr w:rsidR="001D5D4A" w:rsidTr="001B4041">
        <w:trPr>
          <w:trHeight w:val="53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1 180 579,01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1 077 614,68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1 077 808,14</w:t>
            </w:r>
          </w:p>
        </w:tc>
      </w:tr>
      <w:tr w:rsidR="001D5D4A" w:rsidTr="001B4041">
        <w:trPr>
          <w:trHeight w:val="54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1 180 579,01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1 077 614,68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1 077 808,14</w:t>
            </w:r>
          </w:p>
        </w:tc>
      </w:tr>
      <w:tr w:rsidR="001D5D4A" w:rsidTr="001B4041">
        <w:trPr>
          <w:trHeight w:val="113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</w:tr>
      <w:tr w:rsidR="001D5D4A" w:rsidTr="001B4041">
        <w:trPr>
          <w:trHeight w:val="12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</w:tr>
      <w:tr w:rsidR="001D5D4A" w:rsidTr="001B4041">
        <w:trPr>
          <w:trHeight w:val="100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000 2 02 35084 00 0000 150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10 979,66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103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000 2 02 35084 14 0000 150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10 979,66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59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000 2 02 35118 00 0000 150</w:t>
            </w:r>
          </w:p>
        </w:tc>
        <w:tc>
          <w:tcPr>
            <w:tcW w:w="7229" w:type="dxa"/>
            <w:vAlign w:val="bottom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4 601,55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5 011,64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5 183,35</w:t>
            </w:r>
          </w:p>
        </w:tc>
      </w:tr>
      <w:tr w:rsidR="001D5D4A" w:rsidTr="001B4041">
        <w:trPr>
          <w:trHeight w:val="78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000 2 02 35118 14 0000 150</w:t>
            </w:r>
          </w:p>
        </w:tc>
        <w:tc>
          <w:tcPr>
            <w:tcW w:w="7229" w:type="dxa"/>
            <w:vAlign w:val="bottom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4 601,55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5 011,64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5 183,35</w:t>
            </w:r>
          </w:p>
        </w:tc>
      </w:tr>
      <w:tr w:rsidR="001D5D4A" w:rsidTr="001B4041">
        <w:trPr>
          <w:trHeight w:val="81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000 2 02 35120 00 0000 150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371,90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14,01</w:t>
            </w:r>
          </w:p>
        </w:tc>
      </w:tr>
      <w:tr w:rsidR="001D5D4A" w:rsidTr="001B4041">
        <w:trPr>
          <w:trHeight w:val="112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000 2 02 35120 14 0000 150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371,90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14,01</w:t>
            </w:r>
          </w:p>
        </w:tc>
      </w:tr>
      <w:tr w:rsidR="001D5D4A" w:rsidTr="001B4041">
        <w:trPr>
          <w:trHeight w:val="112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000 2 02 35179 00 0000 150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6 903,96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7 008,71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7 133,45</w:t>
            </w:r>
          </w:p>
        </w:tc>
      </w:tr>
      <w:tr w:rsidR="001D5D4A" w:rsidTr="001B4041">
        <w:trPr>
          <w:trHeight w:val="99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000 2 02 35179 14 0000 150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6 903,96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7 008,71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7 133,45</w:t>
            </w:r>
          </w:p>
        </w:tc>
      </w:tr>
      <w:tr w:rsidR="001D5D4A" w:rsidTr="001B4041">
        <w:trPr>
          <w:trHeight w:val="100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000 2 02 35220 00 0000 150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10 789,38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11 221,33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11 670,30</w:t>
            </w:r>
          </w:p>
        </w:tc>
      </w:tr>
      <w:tr w:rsidR="001D5D4A" w:rsidTr="001B4041">
        <w:trPr>
          <w:trHeight w:val="100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000 2 02 35220 14 0000 150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10 789,38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11 221,33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11 670,30</w:t>
            </w:r>
          </w:p>
        </w:tc>
      </w:tr>
      <w:tr w:rsidR="001D5D4A" w:rsidTr="001B4041">
        <w:trPr>
          <w:trHeight w:val="46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000 2 02 35250 00 0000 150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75 961,85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</w:tr>
      <w:tr w:rsidR="001D5D4A" w:rsidTr="001B4041">
        <w:trPr>
          <w:trHeight w:val="47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000 2 02 35250 14 0000 150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75 961,85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</w:tr>
      <w:tr w:rsidR="001D5D4A" w:rsidTr="001B4041">
        <w:trPr>
          <w:trHeight w:val="1910"/>
        </w:trPr>
        <w:tc>
          <w:tcPr>
            <w:tcW w:w="3134" w:type="dxa"/>
            <w:hideMark/>
          </w:tcPr>
          <w:p w:rsidR="001D5D4A" w:rsidRPr="001D5D4A" w:rsidRDefault="001D5D4A">
            <w:pPr>
              <w:spacing w:after="280"/>
              <w:rPr>
                <w:color w:val="000000"/>
              </w:rPr>
            </w:pPr>
            <w:r w:rsidRPr="001D5D4A">
              <w:rPr>
                <w:color w:val="000000"/>
              </w:rPr>
              <w:t>000 2 02 35303 00 0000 150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</w:tr>
      <w:tr w:rsidR="001D5D4A" w:rsidTr="001B4041">
        <w:trPr>
          <w:trHeight w:val="181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000 2 02 35303 14 0000 150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</w:tr>
      <w:tr w:rsidR="001D5D4A" w:rsidTr="001B4041">
        <w:trPr>
          <w:trHeight w:val="732"/>
        </w:trPr>
        <w:tc>
          <w:tcPr>
            <w:tcW w:w="3134" w:type="dxa"/>
            <w:shd w:val="clear" w:color="auto" w:fill="FFFFFF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000 2 02 35404 00 0000 150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45 830,64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47 384,46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49 101,81</w:t>
            </w:r>
          </w:p>
        </w:tc>
      </w:tr>
      <w:tr w:rsidR="001D5D4A" w:rsidTr="001B4041">
        <w:trPr>
          <w:trHeight w:val="758"/>
        </w:trPr>
        <w:tc>
          <w:tcPr>
            <w:tcW w:w="3134" w:type="dxa"/>
            <w:shd w:val="clear" w:color="auto" w:fill="FFFFFF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000 2 02 35404 14 0000 150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45 830,64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47 384,46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49 101,81</w:t>
            </w:r>
          </w:p>
        </w:tc>
      </w:tr>
      <w:tr w:rsidR="001D5D4A" w:rsidTr="001B4041">
        <w:trPr>
          <w:trHeight w:val="7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000 2 02 35462 00 0000 150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5 291,47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</w:tr>
      <w:tr w:rsidR="001D5D4A" w:rsidTr="001B4041">
        <w:trPr>
          <w:trHeight w:val="85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000 2 02 35462 14 0000 150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5 291,47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</w:tr>
      <w:tr w:rsidR="001D5D4A" w:rsidTr="001B4041">
        <w:trPr>
          <w:trHeight w:val="29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000 2 02 39998 00 0000 150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292 221,98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449 549,53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464 761,73</w:t>
            </w:r>
          </w:p>
        </w:tc>
      </w:tr>
      <w:tr w:rsidR="001D5D4A" w:rsidTr="001B4041">
        <w:trPr>
          <w:trHeight w:val="26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000 2 02 39998 14 0000 150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292 221,98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449 549,53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464 761,73</w:t>
            </w:r>
          </w:p>
        </w:tc>
      </w:tr>
      <w:tr w:rsidR="001D5D4A" w:rsidTr="001B4041">
        <w:trPr>
          <w:trHeight w:val="19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субвенции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</w:tr>
      <w:tr w:rsidR="001D5D4A" w:rsidTr="001B4041">
        <w:trPr>
          <w:trHeight w:val="22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субвенции бюджетам муниципальных округов</w:t>
            </w:r>
            <w:r w:rsidRPr="001D5D4A">
              <w:rPr>
                <w:color w:val="000000"/>
              </w:rPr>
              <w:br w:type="page"/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</w:tr>
      <w:tr w:rsidR="001D5D4A" w:rsidTr="001D5D4A">
        <w:trPr>
          <w:trHeight w:val="21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2 076,84</w:t>
            </w:r>
          </w:p>
        </w:tc>
      </w:tr>
      <w:tr w:rsidR="001D5D4A" w:rsidTr="001B4041">
        <w:trPr>
          <w:trHeight w:val="24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000 2 02 49999 00 0000 150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</w:tr>
      <w:tr w:rsidR="001D5D4A" w:rsidTr="001B4041">
        <w:trPr>
          <w:trHeight w:val="52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000 2 02 49999 14 0000 150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</w:tr>
      <w:tr w:rsidR="001D5D4A" w:rsidTr="001B4041">
        <w:trPr>
          <w:trHeight w:val="26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434,14</w:t>
            </w:r>
          </w:p>
        </w:tc>
      </w:tr>
      <w:tr w:rsidR="001D5D4A" w:rsidTr="001D5D4A">
        <w:trPr>
          <w:trHeight w:val="72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000 2 07 04000 14 0000 150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</w:pPr>
            <w:r w:rsidRPr="001D5D4A">
              <w:t>434,14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434,14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434,14</w:t>
            </w:r>
          </w:p>
        </w:tc>
      </w:tr>
      <w:tr w:rsidR="001D5D4A" w:rsidTr="001D5D4A">
        <w:trPr>
          <w:trHeight w:val="600"/>
        </w:trPr>
        <w:tc>
          <w:tcPr>
            <w:tcW w:w="3134" w:type="dxa"/>
            <w:vAlign w:val="bottom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7229" w:type="dxa"/>
            <w:vAlign w:val="bottom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4 283 999,68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4 143 315,71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4 364 282,75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1F69B2" w:rsidRDefault="001F69B2">
      <w:pPr>
        <w:ind w:firstLine="708"/>
        <w:jc w:val="both"/>
        <w:rPr>
          <w:sz w:val="28"/>
          <w:szCs w:val="28"/>
        </w:rPr>
        <w:sectPr w:rsidR="001F69B2" w:rsidSect="001F69B2">
          <w:pgSz w:w="16838" w:h="11906" w:orient="landscape"/>
          <w:pgMar w:top="1418" w:right="1134" w:bottom="567" w:left="992" w:header="709" w:footer="709" w:gutter="0"/>
          <w:cols w:space="708"/>
          <w:titlePg/>
          <w:docGrid w:linePitch="360"/>
        </w:sectPr>
      </w:pPr>
    </w:p>
    <w:p w:rsidR="004055E0" w:rsidRDefault="00300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в ведомственной структуре расходов местного бюджета на 2025 год» изложить в следующей редакции:</w:t>
      </w:r>
    </w:p>
    <w:p w:rsidR="004055E0" w:rsidRDefault="004055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ind w:firstLine="708"/>
        <w:jc w:val="both"/>
        <w:rPr>
          <w:sz w:val="28"/>
          <w:szCs w:val="28"/>
        </w:rPr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8F1630">
      <w:pPr>
        <w:jc w:val="center"/>
      </w:pPr>
      <w:r w:rsidRPr="008F1630">
        <w:t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2025 год</w:t>
      </w:r>
    </w:p>
    <w:p w:rsidR="008F1630" w:rsidRDefault="008F1630">
      <w:pPr>
        <w:jc w:val="center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1062"/>
        <w:gridCol w:w="642"/>
        <w:gridCol w:w="564"/>
        <w:gridCol w:w="1701"/>
        <w:gridCol w:w="709"/>
        <w:gridCol w:w="970"/>
        <w:gridCol w:w="731"/>
      </w:tblGrid>
      <w:tr w:rsidR="004055E0">
        <w:trPr>
          <w:gridAfter w:val="1"/>
          <w:wAfter w:w="731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4055E0">
        <w:trPr>
          <w:trHeight w:val="276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055E0">
        <w:trPr>
          <w:trHeight w:val="27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</w:tr>
      <w:tr w:rsidR="004055E0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055E0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062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15 575,11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15 239,97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2 186,05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2 186,05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3 567,46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3 567,46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964,44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46,04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918,40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8 476,02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8 476,02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261,73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332 549,76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2 335,54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2 335,54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2 335,54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2 076,84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2 076,84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2 006,84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4 697,28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4 027,10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4 027,10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4 027,10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81 059,38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77 017,66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77 017,66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1 492,23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1 428,67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63,56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2 294,62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1 996,13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298,49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11 960,35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50 5 00 21470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11 960,35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50 5 00 21470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11 960,35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39 604,55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36 349,55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35 917,16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35 917,16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432,39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432,39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2 285,42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2 221,74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2 221,74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2 221,74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81 857,80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17 070,43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17 070,43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17 070,43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64 787,37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64 522,73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57 882,99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6 522,62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117,12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1 165,74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1 162,74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1 162,74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301,52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301,52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301,52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36 892,96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35 307,99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15 546,05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15 546,05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9 974,00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9 974,00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9 784,26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9 784,26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1 256,00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1 256,00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1 084,00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03 8 01 21860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03 8 01 21860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03 8 02 22140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03 8 02 22140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03 8 03 22150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03 8 03 22150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03 8 04 22160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03 8 04 22160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03 8 06 00000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03 8 06 22170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03 8 06 22170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03 8 07 20970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03 8 07 20970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18 860,07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18 860,07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18 860,07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12 018,72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6 822,18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7 195,13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7 195,13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7 045,13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7 045,13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09 1 01 21350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09 1 01 21350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09 1 02 60030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09 1 02 60030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5 241,29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1 276,29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736,92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736,92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539,37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539,37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F3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3 965,00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3 965,00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3 965,00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14 933,37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14 933,37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3 789,50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3 789,50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1 166,08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1 166,08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125,60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125,60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1 081,94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1 081,94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8 327,65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8 327,65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11 761,37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11 761,37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11 761,37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10 716,17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957,60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87,60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3 337,34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3 337,34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91,62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1 173,00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1 173,00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2 640,84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2 640,84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688,50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688,50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1 156,41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1 156,41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795,93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795,93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21 325,33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2 035,17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1 793,38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1 793,38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1 793,38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159,91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159,91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159,91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18 163,84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944,82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137,01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137,01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17 219,02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17 151,27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17 151,27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13 792,42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1 160,47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891,61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891,61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891,61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9 931,95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9 931,95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9 907,05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9 907,05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2 700,00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15 1 02 21250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15 1 02 21250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  <w:r w:rsidR="008721BB" w:rsidRPr="008721BB">
              <w:rPr>
                <w:color w:val="000000"/>
              </w:rPr>
              <w:t xml:space="preserve"> 353,16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2 506,74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1 382,83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1 382,83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1 382,83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743,21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392,61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392,61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24 850,81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24 850,81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24 060,30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24 060,30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20 976,91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20 976,91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20 976,91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70 869,84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70 869,84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70 869,84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64 151,22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6 715,00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8721BB" w:rsidRPr="008721BB">
              <w:rPr>
                <w:color w:val="000000"/>
              </w:rPr>
              <w:t xml:space="preserve"> 916,57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5 835,17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5 835,17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7 366,03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7 366,03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543,94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543,94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42 171,44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42 171,44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9F3B65" w:rsidP="008721BB">
            <w:pPr>
              <w:rPr>
                <w:color w:val="000000"/>
              </w:rPr>
            </w:pPr>
            <w:r w:rsidRPr="009F3B65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721BB" w:rsidRPr="008721BB">
              <w:rPr>
                <w:color w:val="000000"/>
              </w:rPr>
              <w:t xml:space="preserve">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721BB" w:rsidRPr="008721BB">
              <w:rPr>
                <w:color w:val="000000"/>
              </w:rPr>
              <w:t xml:space="preserve">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51 7 00 22381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51 7 00 22381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2 299 872,82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7 369,50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4 637,75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4 637,75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3 071,93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1 565,82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2 731,75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2 731,75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1 625,84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1 105,91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864 293,18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759 288,44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413 224,60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156 458,63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35 802,81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220 963,16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20 507,92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16 856,05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3 651,87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325 555,92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140 771,73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184 784,19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7 984,90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5 492,62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2 356,78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3 135,84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2 092,20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2 024,72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97 019,84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96 769,04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52 591,92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44 177,12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250,80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181,30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8 427,82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8 427,82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8 427,82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3 772,86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580,91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4 074,05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2 442,97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2 442,97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2 430,25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1 412,28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1 017,97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4 720,17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1 841,72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1 841,72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708,54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1 133,18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2 878,45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2 878,45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775,84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2 102,61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R3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1 184 844,87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951 169,17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315 996,79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69 802,00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16 298,82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229 895,97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18 899,55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15 839,25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3 060,30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616 272,83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126 937,62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1 025,29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488 309,92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14 387,43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12 048,29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3 576,16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8 472,13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776,76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389,20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S6430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S6430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104 211,55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10 195,17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3 999,83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6 195,34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3 665,64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3 253,77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90 310,74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11 277,32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79 033,42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Ю6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115 076,72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Ю6 50500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2 343,60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Ю6 50500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859,32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Ю6 50500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1 484,28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Ю6 51790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6 903,96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Ю6 51790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2 380,68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Ю6 51790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4 523,28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Ю6 53030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105 829,16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Ю6 53030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20 779,92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Ю6 53030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85 049,24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16 730,53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16 652,10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16 652,10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5 423,48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813,37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10 415,25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78,43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78,43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1 639,77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1 639,77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1 639,77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596,00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1 043,77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196,60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44 310,89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44 237,79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12 789,57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12 789,57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29 067,02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29 067,02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2 381,20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1 959,27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421,93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645,03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645,03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645,03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580,97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75 726,41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241,12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241,12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241,12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5 288,29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4 832,15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4 832,15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Ю1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Ю1 51160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Ю1 51160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2 178,59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1 687,49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1 687,49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1 687,49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55 295,96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1 612,81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977,13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555,11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422,02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562,32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562,32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11 012,40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2 515,76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2 515,76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8 466,45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1 489,38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6 959,09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16 277,17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15 677,91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15 677,91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26 393,58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26 370,81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18 289,83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1 836,68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6 241,58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30 315,41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28 052,73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28 052,73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428,47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27 624,26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2 262,68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2 262,68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1 867,39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270 785,19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330,97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126,99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126,99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203,98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203,98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139,20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58 135,36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58 135,36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19 032,41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8 969,23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1 419,35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8 643,83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39 055,30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18 415,07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20 640,23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7 308,49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2 010,93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2 010,93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2 010,93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5 297,56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5 297,56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5 297,56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196 595,06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122 407,85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23 635,29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23 635,29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94 500,01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94 500,01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3 972,55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3 972,55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4 868,57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1 588,78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1 588,78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3 222,64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3 222,64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69 318,64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8 202,02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8 202,02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60 419,72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60 419,72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696,90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696,90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6 426,21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6 426,21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6 286,83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6 286,83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608 050,38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449 734,15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403 710,00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10 678,71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10 628,71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75 010,66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74 680,66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2 613,16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2 613,16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4 132,58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4 082,78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33 254,87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33 058,87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110 600,12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1 541,50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109 058,62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120 502,29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118 952,29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3 217,10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3 169,40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111,40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735,32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725,53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39 614,00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511,50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39 102,50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384,75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1 694,90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1 694,90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1 158,89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1 158,89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191,28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Я2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45 830,64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Я2 54040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45 830,64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Я2 54040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45 830,64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112 178,48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10 979,66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R0840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10 979,66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R0840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10 979,66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101 198,82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76 317,65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768,44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75 549,21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24 881,17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244,57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24 636,60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45 871,57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1 061,87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951,20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781,20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10 5 01 21370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10 5 01 21370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44 275,14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44 275,14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40 935,91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3 336,58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64 415,33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1 646,27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1 646,27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развитие футбола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920,87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329,40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575,47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292,04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102,04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723,62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674,18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674,18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58 209,46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1 103,20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развитие футбола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1 059,10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557,10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22 361,50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6 401,77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5 601,10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15 959,73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15 959,73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28 744,76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16 438,24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16 438,24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12 060,85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12 060,85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245,67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245,67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174,88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167,06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167,06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167,06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3 661,10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3 661,10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3 648,98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3 648,98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27 550,11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8 991,49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8 991,49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1 447,18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1 447,18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7 542,89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6 420,40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1 122,49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1 502,87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1 502,87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1 153,28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349,59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17 055,75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17 055,75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12 216,36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12 216,36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4 389,39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4 389,39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484 710,71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05 3 04 00000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220 654,81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18 416,61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1 01 SД006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18 416,61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1 01 SД006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18 416,61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142 427,54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18 255,46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18 255,46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9Д701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11 934,06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9Д701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11 934,06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SД005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103 238,02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SД005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103 238,02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И8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57 211,87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И8 SД007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57 211,87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И8 SД007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57 211,87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2 598,79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01 5Д501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2 598,79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01 5Д501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2 598,79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197 571,75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36 439,39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35 387,54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35 387,54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1 051,85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1 051,85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10 006,71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10 006,71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5 006,71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4 560,16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4 560,16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4 560,16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146 216,96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146 216,96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1 305,13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144 911,83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348,53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313,25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313,25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1 И4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1 И4 55550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1 И4 55550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1 518,45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1 518,45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1 518,45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5 480,01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311,44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224,80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224,80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224,80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5 166,13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83,31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83,31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83,31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4 680,32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2 398,13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2 398,13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2 143,00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134,99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49 180,68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32 105,26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1 144,67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1 144,67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1 144,67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30 657,74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30 525,87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30 525,87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119,95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119,95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119,95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4 601,55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4 601,55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3 856,63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6 769,32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6 750,32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611,89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328,89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6 127,18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6 127,18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Итого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9F3B65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4 39</w:t>
            </w:r>
            <w:r w:rsidR="009F3B65">
              <w:rPr>
                <w:color w:val="000000"/>
              </w:rPr>
              <w:t>3</w:t>
            </w:r>
            <w:r w:rsidRPr="008721BB">
              <w:rPr>
                <w:color w:val="000000"/>
              </w:rPr>
              <w:t xml:space="preserve"> 410,33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8721BB" w:rsidRDefault="008721BB" w:rsidP="008721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1BB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5</w:t>
      </w:r>
      <w:r w:rsidRPr="008721BB">
        <w:rPr>
          <w:sz w:val="28"/>
          <w:szCs w:val="28"/>
        </w:rPr>
        <w:t xml:space="preserve"> «Распределение 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плановый период 2026 и 2027 годов»</w:t>
      </w:r>
      <w:r w:rsidR="0080502B">
        <w:rPr>
          <w:sz w:val="28"/>
          <w:szCs w:val="28"/>
        </w:rPr>
        <w:t>:</w:t>
      </w:r>
      <w:r w:rsidRPr="008721BB">
        <w:rPr>
          <w:sz w:val="28"/>
          <w:szCs w:val="28"/>
        </w:rPr>
        <w:t xml:space="preserve"> </w:t>
      </w:r>
    </w:p>
    <w:p w:rsidR="008721BB" w:rsidRDefault="008721BB" w:rsidP="008721BB"/>
    <w:p w:rsidR="008721BB" w:rsidRPr="008721BB" w:rsidRDefault="0012688D" w:rsidP="008721BB">
      <w:pPr>
        <w:ind w:firstLine="708"/>
      </w:pPr>
      <w:r>
        <w:t>6.1. 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61"/>
        <w:gridCol w:w="576"/>
        <w:gridCol w:w="456"/>
        <w:gridCol w:w="500"/>
        <w:gridCol w:w="1835"/>
        <w:gridCol w:w="838"/>
        <w:gridCol w:w="1796"/>
        <w:gridCol w:w="2101"/>
      </w:tblGrid>
      <w:tr w:rsidR="008721BB" w:rsidRPr="008721BB" w:rsidTr="0012688D">
        <w:trPr>
          <w:trHeight w:val="750"/>
        </w:trPr>
        <w:tc>
          <w:tcPr>
            <w:tcW w:w="2261" w:type="dxa"/>
            <w:shd w:val="clear" w:color="auto" w:fill="auto"/>
            <w:hideMark/>
          </w:tcPr>
          <w:p w:rsidR="008721BB" w:rsidRPr="008721BB" w:rsidRDefault="0012688D" w:rsidP="00093C4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8721B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00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835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838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96" w:type="dxa"/>
            <w:shd w:val="clear" w:color="auto" w:fill="auto"/>
            <w:hideMark/>
          </w:tcPr>
          <w:p w:rsidR="008721BB" w:rsidRPr="008721B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96 966,21</w:t>
            </w:r>
          </w:p>
        </w:tc>
        <w:tc>
          <w:tcPr>
            <w:tcW w:w="2101" w:type="dxa"/>
            <w:shd w:val="clear" w:color="auto" w:fill="auto"/>
            <w:hideMark/>
          </w:tcPr>
          <w:p w:rsidR="008721BB" w:rsidRPr="008721B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96 962,94</w:t>
            </w:r>
            <w:r w:rsidR="0012688D">
              <w:rPr>
                <w:color w:val="000000"/>
              </w:rPr>
              <w:t>»</w:t>
            </w:r>
          </w:p>
        </w:tc>
      </w:tr>
    </w:tbl>
    <w:p w:rsidR="008721BB" w:rsidRPr="008721BB" w:rsidRDefault="0012688D" w:rsidP="008721BB">
      <w:pPr>
        <w:ind w:firstLine="708"/>
      </w:pPr>
      <w:r>
        <w:t>изложить в следующей редакции</w:t>
      </w:r>
      <w:r w:rsidR="008721BB" w:rsidRPr="008721BB">
        <w:t>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456"/>
        <w:gridCol w:w="528"/>
        <w:gridCol w:w="1842"/>
        <w:gridCol w:w="851"/>
        <w:gridCol w:w="1701"/>
        <w:gridCol w:w="2126"/>
      </w:tblGrid>
      <w:tr w:rsidR="008721BB" w:rsidRPr="00B4322B" w:rsidTr="0012688D">
        <w:trPr>
          <w:trHeight w:val="750"/>
        </w:trPr>
        <w:tc>
          <w:tcPr>
            <w:tcW w:w="2283" w:type="dxa"/>
            <w:shd w:val="clear" w:color="auto" w:fill="auto"/>
            <w:hideMark/>
          </w:tcPr>
          <w:p w:rsidR="008721BB" w:rsidRPr="008721BB" w:rsidRDefault="0012688D" w:rsidP="00093C4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8721B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28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8721B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78 216,21</w:t>
            </w:r>
          </w:p>
        </w:tc>
        <w:tc>
          <w:tcPr>
            <w:tcW w:w="2126" w:type="dxa"/>
            <w:shd w:val="clear" w:color="auto" w:fill="auto"/>
            <w:hideMark/>
          </w:tcPr>
          <w:p w:rsidR="008721BB" w:rsidRPr="00B4322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78 212,94</w:t>
            </w:r>
            <w:r w:rsidR="0012688D">
              <w:rPr>
                <w:color w:val="000000"/>
              </w:rPr>
              <w:t>».</w:t>
            </w:r>
          </w:p>
        </w:tc>
      </w:tr>
    </w:tbl>
    <w:p w:rsidR="008721BB" w:rsidRPr="00B4322B" w:rsidRDefault="008721BB" w:rsidP="008721BB"/>
    <w:p w:rsidR="008721BB" w:rsidRPr="00B4322B" w:rsidRDefault="0012688D" w:rsidP="0012688D">
      <w:pPr>
        <w:ind w:firstLine="708"/>
      </w:pPr>
      <w:r>
        <w:t>6.2. 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39"/>
        <w:gridCol w:w="456"/>
        <w:gridCol w:w="1831"/>
        <w:gridCol w:w="851"/>
        <w:gridCol w:w="1701"/>
        <w:gridCol w:w="2126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12688D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701</w:t>
            </w:r>
          </w:p>
        </w:tc>
        <w:tc>
          <w:tcPr>
            <w:tcW w:w="539" w:type="dxa"/>
            <w:shd w:val="clear" w:color="auto" w:fill="auto"/>
            <w:hideMark/>
          </w:tcPr>
          <w:p w:rsidR="008721BB" w:rsidRPr="00B4322B" w:rsidRDefault="008721BB" w:rsidP="008721BB">
            <w:pPr>
              <w:ind w:right="-269"/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ind w:left="139" w:hanging="139"/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82 108,94</w:t>
            </w:r>
          </w:p>
        </w:tc>
        <w:tc>
          <w:tcPr>
            <w:tcW w:w="2126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82 105,67</w:t>
            </w:r>
            <w:r w:rsidR="0012688D">
              <w:rPr>
                <w:color w:val="000000"/>
              </w:rPr>
              <w:t>»</w:t>
            </w:r>
          </w:p>
        </w:tc>
      </w:tr>
    </w:tbl>
    <w:p w:rsidR="008721BB" w:rsidRPr="00B4322B" w:rsidRDefault="0012688D" w:rsidP="0012688D">
      <w:pPr>
        <w:ind w:firstLine="708"/>
      </w:pPr>
      <w:r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851"/>
        <w:gridCol w:w="1701"/>
        <w:gridCol w:w="2126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12688D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701</w:t>
            </w:r>
          </w:p>
        </w:tc>
        <w:tc>
          <w:tcPr>
            <w:tcW w:w="558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812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63 358,94</w:t>
            </w:r>
          </w:p>
        </w:tc>
        <w:tc>
          <w:tcPr>
            <w:tcW w:w="2126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63 355,67</w:t>
            </w:r>
            <w:r w:rsidR="0012688D">
              <w:rPr>
                <w:color w:val="000000"/>
              </w:rPr>
              <w:t>»;</w:t>
            </w:r>
          </w:p>
        </w:tc>
      </w:tr>
    </w:tbl>
    <w:p w:rsidR="008721BB" w:rsidRPr="00B4322B" w:rsidRDefault="0012688D" w:rsidP="0012688D">
      <w:pPr>
        <w:ind w:firstLine="708"/>
      </w:pPr>
      <w:r>
        <w:t>6.3. Строки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851"/>
        <w:gridCol w:w="1796"/>
        <w:gridCol w:w="2031"/>
      </w:tblGrid>
      <w:tr w:rsidR="008721BB" w:rsidRPr="00B4322B" w:rsidTr="008721B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12688D" w:rsidP="008721BB">
            <w:r>
              <w:t>«</w:t>
            </w:r>
            <w:r w:rsidR="008721BB" w:rsidRPr="00B4322B"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18 750,00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18 750,00</w:t>
            </w:r>
          </w:p>
        </w:tc>
      </w:tr>
      <w:tr w:rsidR="008721BB" w:rsidRPr="00B4322B" w:rsidTr="008721B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r w:rsidRPr="00B432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12 018,72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12 018,72</w:t>
            </w:r>
          </w:p>
        </w:tc>
      </w:tr>
      <w:tr w:rsidR="008721BB" w:rsidRPr="00B4322B" w:rsidTr="008721B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r w:rsidRPr="00B432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6 712,10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6 712,10</w:t>
            </w:r>
          </w:p>
        </w:tc>
      </w:tr>
      <w:tr w:rsidR="008721BB" w:rsidRPr="00B4322B" w:rsidTr="008721B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r w:rsidRPr="00B4322B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19,18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88D" w:rsidRDefault="008721BB" w:rsidP="008721BB">
            <w:pPr>
              <w:jc w:val="right"/>
            </w:pPr>
            <w:r w:rsidRPr="00B4322B">
              <w:t>19,18</w:t>
            </w:r>
            <w:r w:rsidR="0012688D">
              <w:t>»</w:t>
            </w:r>
          </w:p>
          <w:p w:rsidR="0012688D" w:rsidRDefault="0012688D" w:rsidP="008721BB">
            <w:pPr>
              <w:jc w:val="right"/>
            </w:pPr>
          </w:p>
          <w:p w:rsidR="008721BB" w:rsidRPr="00B4322B" w:rsidRDefault="0012688D" w:rsidP="0012688D">
            <w:r>
              <w:t xml:space="preserve"> </w:t>
            </w:r>
          </w:p>
        </w:tc>
      </w:tr>
    </w:tbl>
    <w:p w:rsidR="008721BB" w:rsidRPr="00B4322B" w:rsidRDefault="0012688D" w:rsidP="0012688D">
      <w:pPr>
        <w:ind w:firstLine="708"/>
      </w:pPr>
      <w:r>
        <w:t>исключить.</w:t>
      </w:r>
    </w:p>
    <w:p w:rsidR="0012688D" w:rsidRDefault="0012688D" w:rsidP="008721BB">
      <w:r>
        <w:tab/>
        <w:t>6.4. После строки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410"/>
        <w:gridCol w:w="660"/>
        <w:gridCol w:w="456"/>
        <w:gridCol w:w="500"/>
        <w:gridCol w:w="1836"/>
        <w:gridCol w:w="839"/>
        <w:gridCol w:w="1796"/>
        <w:gridCol w:w="1709"/>
      </w:tblGrid>
      <w:tr w:rsidR="0080502B" w:rsidRPr="0080502B" w:rsidTr="0080502B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80502B" w:rsidP="0080502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043165" w:rsidRPr="00043165">
              <w:rPr>
                <w:color w:val="000000"/>
              </w:rPr>
              <w:t>Закупка товаров, работ и услуг для обеспечения госу-дарственных (му-ниципальных)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80502B" w:rsidP="0080502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03 8 07 20970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502B" w:rsidRPr="0080502B">
              <w:rPr>
                <w:color w:val="000000"/>
              </w:rPr>
              <w:t>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  <w:r w:rsidR="0080502B">
              <w:rPr>
                <w:color w:val="000000"/>
              </w:rPr>
              <w:t>»</w:t>
            </w:r>
          </w:p>
        </w:tc>
      </w:tr>
    </w:tbl>
    <w:p w:rsidR="008721BB" w:rsidRPr="00B4322B" w:rsidRDefault="0012688D" w:rsidP="0012688D">
      <w:pPr>
        <w:ind w:firstLine="708"/>
      </w:pPr>
      <w:r>
        <w:t>Дополнить строками следующего содержания: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960"/>
        <w:gridCol w:w="1734"/>
        <w:gridCol w:w="1984"/>
      </w:tblGrid>
      <w:tr w:rsidR="008721BB" w:rsidRPr="008050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12688D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8721BB" w:rsidRPr="0080502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</w:tr>
      <w:tr w:rsidR="008721BB" w:rsidRPr="0080502B" w:rsidTr="0080502B">
        <w:trPr>
          <w:trHeight w:val="112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</w:tr>
      <w:tr w:rsidR="008721BB" w:rsidRPr="0080502B" w:rsidTr="0080502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</w:tr>
      <w:tr w:rsidR="008721BB" w:rsidRPr="0080502B" w:rsidTr="0080502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12 018,72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12 018,72</w:t>
            </w:r>
          </w:p>
        </w:tc>
      </w:tr>
      <w:tr w:rsidR="008721BB" w:rsidRPr="008050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6 712,10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6 712,10</w:t>
            </w:r>
          </w:p>
        </w:tc>
      </w:tr>
      <w:tr w:rsidR="008721BB" w:rsidRPr="0080502B" w:rsidTr="0080502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19,18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19,18</w:t>
            </w:r>
            <w:r w:rsidR="0012688D" w:rsidRPr="0080502B">
              <w:rPr>
                <w:color w:val="000000"/>
              </w:rPr>
              <w:t>».</w:t>
            </w:r>
          </w:p>
        </w:tc>
      </w:tr>
    </w:tbl>
    <w:p w:rsidR="008721BB" w:rsidRDefault="0080502B" w:rsidP="0080502B">
      <w:pPr>
        <w:ind w:firstLine="708"/>
      </w:pPr>
      <w:r>
        <w:t xml:space="preserve">6.5. </w:t>
      </w:r>
      <w:r w:rsidR="008721BB" w:rsidRPr="00B4322B">
        <w:t xml:space="preserve">Строку 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26"/>
        <w:gridCol w:w="1842"/>
        <w:gridCol w:w="993"/>
        <w:gridCol w:w="1800"/>
        <w:gridCol w:w="1800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80502B" w:rsidRDefault="0080502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8721BB" w:rsidRPr="0080502B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714</w:t>
            </w:r>
          </w:p>
        </w:tc>
        <w:tc>
          <w:tcPr>
            <w:tcW w:w="558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177 414,65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213 812,94</w:t>
            </w:r>
            <w:r w:rsidR="0080502B" w:rsidRPr="0080502B">
              <w:rPr>
                <w:color w:val="000000"/>
              </w:rPr>
              <w:t>»</w:t>
            </w:r>
          </w:p>
        </w:tc>
      </w:tr>
    </w:tbl>
    <w:p w:rsidR="0080502B" w:rsidRPr="00B4322B" w:rsidRDefault="0080502B" w:rsidP="0080502B">
      <w:pPr>
        <w:ind w:firstLine="708"/>
      </w:pPr>
      <w:r>
        <w:t>изложить в следующей редакции: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26"/>
        <w:gridCol w:w="1842"/>
        <w:gridCol w:w="993"/>
        <w:gridCol w:w="1842"/>
        <w:gridCol w:w="1701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80502B" w:rsidRDefault="0080502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8721BB" w:rsidRPr="0080502B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714</w:t>
            </w:r>
          </w:p>
        </w:tc>
        <w:tc>
          <w:tcPr>
            <w:tcW w:w="558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179 641,66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232 638,25</w:t>
            </w:r>
            <w:r w:rsidR="0080502B" w:rsidRPr="0080502B">
              <w:rPr>
                <w:color w:val="000000"/>
              </w:rPr>
              <w:t>».</w:t>
            </w:r>
          </w:p>
        </w:tc>
      </w:tr>
    </w:tbl>
    <w:p w:rsidR="008721BB" w:rsidRPr="00B4322B" w:rsidRDefault="0080502B" w:rsidP="0080502B">
      <w:pPr>
        <w:ind w:firstLine="708"/>
      </w:pPr>
      <w:r>
        <w:t xml:space="preserve">6.6. </w:t>
      </w:r>
      <w:r w:rsidR="008721BB" w:rsidRPr="00B4322B">
        <w:t>Строки</w:t>
      </w:r>
    </w:p>
    <w:tbl>
      <w:tblPr>
        <w:tblW w:w="102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993"/>
        <w:gridCol w:w="1796"/>
        <w:gridCol w:w="1796"/>
      </w:tblGrid>
      <w:tr w:rsidR="008721BB" w:rsidRPr="00B4322B" w:rsidTr="0080502B">
        <w:trPr>
          <w:trHeight w:val="15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37 998,71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8721BB" w:rsidRPr="00B4322B" w:rsidTr="0080502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  <w:r w:rsidR="0080502B">
              <w:rPr>
                <w:color w:val="000000"/>
              </w:rPr>
              <w:t>»</w:t>
            </w:r>
          </w:p>
        </w:tc>
      </w:tr>
    </w:tbl>
    <w:p w:rsidR="008721BB" w:rsidRPr="00B4322B" w:rsidRDefault="0080502B" w:rsidP="0080502B">
      <w:pPr>
        <w:ind w:firstLine="708"/>
      </w:pPr>
      <w:r>
        <w:t>изложить в следующей редакции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567"/>
        <w:gridCol w:w="1701"/>
        <w:gridCol w:w="960"/>
        <w:gridCol w:w="1875"/>
        <w:gridCol w:w="1701"/>
      </w:tblGrid>
      <w:tr w:rsidR="008721BB" w:rsidRPr="00B4322B" w:rsidTr="0080502B">
        <w:trPr>
          <w:trHeight w:val="698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8721BB" w:rsidRPr="00B4322B" w:rsidTr="0080502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  <w:r w:rsidR="0080502B">
              <w:rPr>
                <w:color w:val="000000"/>
              </w:rPr>
              <w:t>».</w:t>
            </w:r>
          </w:p>
        </w:tc>
      </w:tr>
    </w:tbl>
    <w:p w:rsidR="008721BB" w:rsidRPr="00B4322B" w:rsidRDefault="0080502B" w:rsidP="0080502B">
      <w:pPr>
        <w:ind w:firstLine="708"/>
      </w:pPr>
      <w:r>
        <w:t xml:space="preserve">6.7. </w:t>
      </w:r>
      <w:r w:rsidR="008721BB" w:rsidRPr="00B4322B">
        <w:t xml:space="preserve">Строку 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701"/>
        <w:gridCol w:w="993"/>
        <w:gridCol w:w="1800"/>
        <w:gridCol w:w="1800"/>
      </w:tblGrid>
      <w:tr w:rsidR="008721BB" w:rsidRPr="00B4322B" w:rsidTr="0080502B">
        <w:trPr>
          <w:trHeight w:val="37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 w:rsidR="0080502B">
              <w:rPr>
                <w:color w:val="000000"/>
              </w:rPr>
              <w:t>»</w:t>
            </w:r>
          </w:p>
        </w:tc>
      </w:tr>
    </w:tbl>
    <w:p w:rsidR="008721BB" w:rsidRPr="00B4322B" w:rsidRDefault="0080502B" w:rsidP="0080502B">
      <w:pPr>
        <w:ind w:firstLine="708"/>
      </w:pPr>
      <w:r w:rsidRPr="0080502B">
        <w:t>изложить в следующей редакции</w:t>
      </w:r>
      <w: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701"/>
        <w:gridCol w:w="960"/>
        <w:gridCol w:w="1875"/>
        <w:gridCol w:w="1701"/>
      </w:tblGrid>
      <w:tr w:rsidR="008721BB" w:rsidRPr="00B4322B" w:rsidTr="0080502B">
        <w:trPr>
          <w:trHeight w:val="37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 w:rsidR="0080502B">
              <w:rPr>
                <w:color w:val="000000"/>
              </w:rPr>
              <w:t>».</w:t>
            </w:r>
          </w:p>
        </w:tc>
      </w:tr>
    </w:tbl>
    <w:p w:rsidR="0080502B" w:rsidRDefault="0080502B">
      <w:pPr>
        <w:ind w:firstLine="708"/>
        <w:jc w:val="both"/>
        <w:rPr>
          <w:sz w:val="28"/>
          <w:szCs w:val="28"/>
        </w:rPr>
      </w:pPr>
    </w:p>
    <w:p w:rsidR="004055E0" w:rsidRDefault="00805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Распределение </w:t>
      </w:r>
      <w:r w:rsidRPr="0080502B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</w:r>
      <w:r w:rsidR="001F69B2" w:rsidRPr="0080502B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rPr>
          <w:trHeight w:val="1444"/>
        </w:trPr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80502B">
              <w:t>6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80502B" w:rsidRDefault="0080502B" w:rsidP="0080502B">
      <w:pPr>
        <w:tabs>
          <w:tab w:val="left" w:pos="3888"/>
        </w:tabs>
        <w:jc w:val="center"/>
      </w:pPr>
      <w:r w:rsidRPr="0080502B">
        <w:t>бюджетных ассигнований по разделам (РЗ) и подразделам (ПР), целевым статьям (ЦСР) и группам видов расходов (ВР) классификации расходов бюджетов на 2025 год</w:t>
      </w:r>
    </w:p>
    <w:p w:rsidR="004055E0" w:rsidRDefault="004055E0">
      <w:pPr>
        <w:tabs>
          <w:tab w:val="left" w:pos="3888"/>
        </w:tabs>
        <w:jc w:val="right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851"/>
        <w:gridCol w:w="708"/>
        <w:gridCol w:w="1701"/>
        <w:gridCol w:w="851"/>
        <w:gridCol w:w="1559"/>
      </w:tblGrid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  <w:sz w:val="22"/>
                <w:szCs w:val="22"/>
              </w:rPr>
            </w:pPr>
            <w:r w:rsidRPr="00DA2EF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3" w:name="RANGE!A11"/>
            <w:r w:rsidRPr="00DA2EF2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2025 год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4" w:name="RANGE!A12:F1024"/>
            <w:r w:rsidRPr="00DA2EF2">
              <w:rPr>
                <w:color w:val="000000"/>
              </w:rPr>
              <w:t>1</w:t>
            </w:r>
            <w:bookmarkEnd w:id="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</w:t>
            </w:r>
            <w:r w:rsidR="009F3B65">
              <w:rPr>
                <w:color w:val="000000"/>
              </w:rPr>
              <w:t>6</w:t>
            </w:r>
            <w:r w:rsidRPr="00DA2EF2">
              <w:rPr>
                <w:color w:val="000000"/>
              </w:rPr>
              <w:t xml:space="preserve"> 469,72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17 316,80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15 239,96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2 186,05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2 186,05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2 186,05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3 567,46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3 567,46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3 567,46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9 486,46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964,43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46,04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918,39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8 476,02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8 476,02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2 076,84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2 076,84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2 076,84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2 006,84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85 756,66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4 697,28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670,18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81 059,38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81 059,38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254,86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254,86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77 017,66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77 017,66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1 492,23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1 428,67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63,56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2 294,62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1 996,13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34 161,87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2 506,74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1 094,13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743,21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392,60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392,60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777,81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777,81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24 060,30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24 060,30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6 750,32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6 739,07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6 127,19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6 127,19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</w:t>
            </w:r>
            <w:r w:rsidR="009F3B65">
              <w:rPr>
                <w:color w:val="000000"/>
              </w:rPr>
              <w:t>3</w:t>
            </w:r>
            <w:r w:rsidRPr="00DA2EF2">
              <w:rPr>
                <w:color w:val="000000"/>
              </w:rPr>
              <w:t xml:space="preserve"> 946,95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75 017,75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249,79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249,79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249,79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237,71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3 205,00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36 349,55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36 349,55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35 917,16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35 917,16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30 657,74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30 657,74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30 525,87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30 525,87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701,01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204,28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440,40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440,40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440,40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64 151,22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6 715,00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2 351,42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9 931,95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9 931,95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9 931,95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9 907,04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9 907,04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100 038,00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18 031,62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18 031,62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137,01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137,01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17 694,61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17 694,61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82 006,38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17 219,01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17 151,27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17 151,27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64 787,37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64 522,73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57 882,99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6 522,62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117,12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1 165,74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1 162,74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1 162,74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1 162,74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</w:t>
            </w:r>
            <w:r w:rsidR="009F3B65">
              <w:rPr>
                <w:color w:val="000000"/>
              </w:rPr>
              <w:t>4</w:t>
            </w:r>
            <w:r w:rsidRPr="00DA2EF2">
              <w:rPr>
                <w:color w:val="000000"/>
              </w:rPr>
              <w:t xml:space="preserve"> 572,24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655,66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354,14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280,73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301,52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301,52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</w:t>
            </w:r>
            <w:r w:rsidR="009F3B65">
              <w:rPr>
                <w:color w:val="000000"/>
              </w:rPr>
              <w:t>3</w:t>
            </w:r>
            <w:r w:rsidRPr="00DA2EF2">
              <w:rPr>
                <w:color w:val="000000"/>
              </w:rPr>
              <w:t xml:space="preserve"> 916,57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5 835,17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5 835,17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7 366,03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7 366,03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543,94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543,94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42 171,44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42 171,44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4628B2" w:rsidP="00DA2EF2">
            <w:pPr>
              <w:rPr>
                <w:color w:val="000000"/>
              </w:rPr>
            </w:pPr>
            <w:r w:rsidRPr="004628B2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4628B2" w:rsidP="00DA2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A2EF2" w:rsidRPr="00DA2EF2">
              <w:rPr>
                <w:color w:val="000000"/>
              </w:rPr>
              <w:t xml:space="preserve">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4628B2" w:rsidP="00DA2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A2EF2" w:rsidRPr="00DA2EF2">
              <w:rPr>
                <w:color w:val="000000"/>
              </w:rPr>
              <w:t xml:space="preserve">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3 856,63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744,92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36 892,95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36 892,95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36 892,95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35 307,99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35 307,99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15 546,05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15 546,05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9 974,00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9 974,00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9 784,26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9 784,26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1 256,00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1 256,00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1 256,00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1 084,00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188,96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S0120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S0120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03 8 01 21860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03 8 01 21860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03 8 02 22140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03 8 02 22140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03 8 03 22150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03 8 03 22150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03 8 04 22160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03 8 04 22160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03 8 06 22170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03 8 06 22170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03 8 07 00000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03 8 07 20970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03 8 07 20970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282 709,62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8 179,05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311,44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86,63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05 3 04 70140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05 3 04 70140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5 166,13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5 082,82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4 680,32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2 398,13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2 398,13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2 143,00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134,99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Лесное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37 610,07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04 4 01 21590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04 4 01 21590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12 018,72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6 822,18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232 749,94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225 554,81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01 SД006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01 SД006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204 539,41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147 327,54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23 155,46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23 155,46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9Д701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11 934,06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9Д701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11 934,06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SД005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103 238,02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SД005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103 238,02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И8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57 211,87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И8 SД007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57 211,87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И8 SД007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57 211,87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01 5Д501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01 5Д501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7 195,13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7 195,13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7 195,13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7 045,13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7 045,13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282 956,14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6 097,04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6 097,04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5 241,28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1 276,29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736,92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736,92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539,37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539,37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F3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3 965,00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3 965,00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3 965,00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244 612,62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220 062,62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220 062,62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40 439,39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35 387,54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35 387,54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5 051,85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5 051,85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13 564,21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13 564,21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8 557,50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5 006,71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4 560,16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4 560,16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4 560,16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146 216,96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146 216,96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1 305,13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144 911,83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15 281,90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3 789,50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3 789,50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1 479,33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1 479,33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05 4 05 24404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05 4 05 24404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125,60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125,60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153,51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153,51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1 081,94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1 081,94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8 327,65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8 327,65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И4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И4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И4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32 246,48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600,50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30 127,53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30 127,53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18 366,16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18 366,16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18 366,16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11 761,37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11 761,37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10 716,17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957,60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87,60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2 339 030,35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882 533,48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7 369,50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4 637,75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4 637,75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4 637,75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3 071,93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1 565,82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2 731,75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2 731,75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2 731,75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1 625,84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1 105,91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864 293,18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864 293,18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759 288,44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413 224,61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156 458,63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35 802,82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220 963,16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20 507,92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16 856,05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3 651,87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325 555,92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140 771,73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184 784,19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7 984,90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400,08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400,08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5 492,62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2 356,78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3 135,84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2 092,20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2 024,72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97 019,85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96 769,04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52 591,92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44 177,12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181,31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3 772,86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580,91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4 074,05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2 442,97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2 442,97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2 430,26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1 412,28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1 017,97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1 208 562,54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4 720,17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1 841,72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1 841,72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1 841,72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708,54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1 133,18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2 878,45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2 878,45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2 878,45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775,84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2 102,61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R3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1 184 844,87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1 184 844,87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951 169,17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315 996,79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69 802,00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16 298,82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229 895,97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18 899,55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15 839,26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3 060,30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616 272,83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126 937,61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1 025,29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488 309,92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14 387,43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12 048,29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3 576,16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8 472,13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776,76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389,20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S6430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S6430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104 211,55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10 195,16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3 999,83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6 195,33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3 665,64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3 253,77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90 310,74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11 277,32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79 033,43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115 076,72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Ю6 50500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2 343,60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Ю6 50500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859,32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Ю6 50500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1 484,28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Ю6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6 903,96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Ю6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2 380,68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Ю6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4 523,28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Ю6 53030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105 829,16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Ю6 53030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20 779,92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Ю6 53030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85 049,24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16 730,52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16 652,10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16 652,10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16 652,10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5 423,48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813,37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10 415,26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1 639,76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1 639,76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1 639,76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596,00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1 043,77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103 593,98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527,57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126,99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334,35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334,35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130,36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130,36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203,98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139,20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44 310,89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44 310,89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44 237,79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12 789,57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12 789,57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29 067,02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29 067,02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2 381,20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1 959,27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421,92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58 135,36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58 135,36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58 135,36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19 032,41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8 969,23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1 419,35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8 643,83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39 055,30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18 415,07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20 640,23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2,88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208,26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208,26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208,26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130,74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76 371,43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580,97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75 726,41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75 726,41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241,12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241,12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241,12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197,00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197,00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197,00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5 288,29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4 832,15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4 832,15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Ю1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Ю1 51160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Ю1 51160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67 968,91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2 178,59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64 287,45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12 625,21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1 612,81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977,13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555,11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422,02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562,32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562,32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11 012,40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2 515,76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2 515,76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8 466,46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17,98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1 489,38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6 959,09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51 662,24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25 268,65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17 125,09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17 125,09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7 542,89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6 420,39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1 122,49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26 393,58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26 370,81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18 289,83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1 836,68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6 241,58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1 502,87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1 502,87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1 502,87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1 153,28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349,59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211 806,61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204 788,60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7 308,49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196 595,06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127 276,42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122 407,85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23 635,29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23 635,29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94 500,01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94 500,01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3 972,55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3 972,55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4 868,57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1 588,78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1 588,78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3 222,64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3 222,64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69 318,64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69 318,64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8 202,01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8 202,01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60 419,72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60 419,72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696,90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696,90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7 018,00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263,55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6 426,21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6 426,21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6 426,21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6 286,83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6 286,83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664 256,46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453 071,49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453 071,49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449 734,15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403 710,00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10 678,71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10 628,71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75 010,65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74 680,65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2 613,16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2 613,16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4 132,58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4 082,78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33 254,87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33 058,87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110 600,12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1 541,50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109 058,62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120 502,29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118 952,29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3 217,10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3 169,40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111,40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0,60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735,32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725,53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39 614,00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511,50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39 102,50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384,75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1 694,90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1 694,90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191,28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Я2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45 830,64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Я2 54040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45 830,64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Я2 54040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45 830,64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3 337,34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3 337,34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1 173,00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1 173,00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162 406,38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47 371,16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30 315,41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28 052,73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28 052,73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428,47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27 624,26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1 867,39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17 055,75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17 055,75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12 216,36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12 216,36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4 389,39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4 389,39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112 178,48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112 178,48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10 979,66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10 979,66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10 979,66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101 198,82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76 317,65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768,44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75 549,21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24 881,17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244,57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24 636,60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48 778,59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48 512,40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1 061,87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1 061,87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951,20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781,20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3 123,80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3 123,80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688,50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688,50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1 278,89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1 278,89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10 5 01 21370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10 5 01 21370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44 275,14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44 275,14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44 275,14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40 935,91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3 336,58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64 415,33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развитие футбола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920,87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329,40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575,47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292,05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102,05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58 933,08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723,62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674,18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674,18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674,18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608,00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58 209,46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58 209,46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1 103,20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развитие футбола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1 059,10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557,10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22 361,50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6 401,77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5 601,10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15 959,73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15 959,73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28 744,76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16 438,24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16 438,24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12 060,85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12 060,85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245,67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245,67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11 1 04 40050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11 1 04 40050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3 835,97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174,88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3 661,09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3 661,09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3 661,09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3 648,97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3 648,97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4628B2">
            <w:pPr>
              <w:ind w:right="-105"/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4 39</w:t>
            </w:r>
            <w:r w:rsidR="004628B2">
              <w:rPr>
                <w:color w:val="000000"/>
              </w:rPr>
              <w:t>3</w:t>
            </w:r>
            <w:r w:rsidRPr="00DA2EF2">
              <w:rPr>
                <w:color w:val="000000"/>
              </w:rPr>
              <w:t xml:space="preserve"> 410,33</w:t>
            </w:r>
            <w:r w:rsidR="00B860F5">
              <w:rPr>
                <w:color w:val="000000"/>
              </w:rPr>
              <w:t>».</w:t>
            </w:r>
          </w:p>
        </w:tc>
      </w:tr>
    </w:tbl>
    <w:p w:rsidR="004055E0" w:rsidRDefault="004055E0">
      <w:pPr>
        <w:jc w:val="both"/>
      </w:pPr>
    </w:p>
    <w:p w:rsidR="0080502B" w:rsidRDefault="0080502B">
      <w:pPr>
        <w:jc w:val="both"/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093C4A" w:rsidTr="00093C4A">
        <w:trPr>
          <w:trHeight w:val="360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093C4A" w:rsidRDefault="00093C4A" w:rsidP="00AD13BF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      8. В приложени</w:t>
            </w:r>
            <w:r w:rsidR="00AD13B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7 «Р</w:t>
            </w:r>
            <w:r w:rsidRPr="00093C4A">
              <w:rPr>
                <w:sz w:val="28"/>
                <w:szCs w:val="28"/>
              </w:rPr>
      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плановый период 2026 и 2027 годов»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93C4A" w:rsidRPr="00B4322B" w:rsidRDefault="00093C4A" w:rsidP="0086767F">
      <w:r w:rsidRPr="00093C4A">
        <w:t xml:space="preserve">        8.1.</w:t>
      </w:r>
      <w:r>
        <w:rPr>
          <w:sz w:val="28"/>
          <w:szCs w:val="28"/>
        </w:rPr>
        <w:t xml:space="preserve"> </w:t>
      </w:r>
      <w:r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3465"/>
        <w:gridCol w:w="551"/>
        <w:gridCol w:w="527"/>
        <w:gridCol w:w="1496"/>
        <w:gridCol w:w="891"/>
        <w:gridCol w:w="1665"/>
        <w:gridCol w:w="1683"/>
      </w:tblGrid>
      <w:tr w:rsidR="00093C4A" w:rsidRPr="00B4322B" w:rsidTr="0086767F">
        <w:trPr>
          <w:trHeight w:val="600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447 972,91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443 284,10</w:t>
            </w:r>
            <w:r>
              <w:rPr>
                <w:color w:val="000000"/>
              </w:rPr>
              <w:t>»</w:t>
            </w:r>
          </w:p>
        </w:tc>
      </w:tr>
    </w:tbl>
    <w:p w:rsidR="00093C4A" w:rsidRPr="00B4322B" w:rsidRDefault="00C670B1" w:rsidP="0086767F">
      <w:pPr>
        <w:ind w:firstLine="708"/>
      </w:pPr>
      <w:r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465"/>
        <w:gridCol w:w="550"/>
        <w:gridCol w:w="528"/>
        <w:gridCol w:w="1497"/>
        <w:gridCol w:w="892"/>
        <w:gridCol w:w="1702"/>
        <w:gridCol w:w="1729"/>
      </w:tblGrid>
      <w:tr w:rsidR="00093C4A" w:rsidRPr="00B4322B" w:rsidTr="0086767F">
        <w:trPr>
          <w:trHeight w:val="569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429 222,91</w:t>
            </w:r>
          </w:p>
        </w:tc>
        <w:tc>
          <w:tcPr>
            <w:tcW w:w="1843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424 534,10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8.2. </w:t>
      </w:r>
      <w:r w:rsidR="00093C4A" w:rsidRPr="00B4322B">
        <w:t>Строку</w:t>
      </w:r>
    </w:p>
    <w:tbl>
      <w:tblPr>
        <w:tblW w:w="11273" w:type="dxa"/>
        <w:tblInd w:w="93" w:type="dxa"/>
        <w:tblLook w:val="04A0" w:firstRow="1" w:lastRow="0" w:firstColumn="1" w:lastColumn="0" w:noHBand="0" w:noVBand="1"/>
      </w:tblPr>
      <w:tblGrid>
        <w:gridCol w:w="2499"/>
        <w:gridCol w:w="456"/>
        <w:gridCol w:w="456"/>
        <w:gridCol w:w="721"/>
        <w:gridCol w:w="2829"/>
        <w:gridCol w:w="1830"/>
        <w:gridCol w:w="1956"/>
        <w:gridCol w:w="263"/>
        <w:gridCol w:w="263"/>
      </w:tblGrid>
      <w:tr w:rsidR="00043165" w:rsidRPr="00B4322B" w:rsidTr="00043165">
        <w:trPr>
          <w:trHeight w:val="544"/>
        </w:trPr>
        <w:tc>
          <w:tcPr>
            <w:tcW w:w="2499" w:type="dxa"/>
            <w:shd w:val="clear" w:color="auto" w:fill="auto"/>
            <w:hideMark/>
          </w:tcPr>
          <w:p w:rsidR="00043165" w:rsidRPr="00B4322B" w:rsidRDefault="00043165" w:rsidP="000431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hideMark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721" w:type="dxa"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  <w:hideMark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30" w:type="dxa"/>
          </w:tcPr>
          <w:p w:rsidR="00043165" w:rsidRPr="00B4322B" w:rsidRDefault="00043165" w:rsidP="000431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261912,65  </w:t>
            </w:r>
          </w:p>
        </w:tc>
        <w:tc>
          <w:tcPr>
            <w:tcW w:w="1956" w:type="dxa"/>
            <w:shd w:val="clear" w:color="auto" w:fill="auto"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261976,25».</w:t>
            </w:r>
          </w:p>
        </w:tc>
        <w:tc>
          <w:tcPr>
            <w:tcW w:w="263" w:type="dxa"/>
            <w:shd w:val="clear" w:color="auto" w:fill="auto"/>
          </w:tcPr>
          <w:p w:rsidR="00043165" w:rsidRPr="00B4322B" w:rsidRDefault="00043165" w:rsidP="00043165">
            <w:pPr>
              <w:jc w:val="right"/>
              <w:rPr>
                <w:color w:val="000000"/>
              </w:rPr>
            </w:pPr>
          </w:p>
        </w:tc>
        <w:tc>
          <w:tcPr>
            <w:tcW w:w="263" w:type="dxa"/>
            <w:shd w:val="clear" w:color="auto" w:fill="auto"/>
            <w:hideMark/>
          </w:tcPr>
          <w:p w:rsidR="00043165" w:rsidRPr="00B4322B" w:rsidRDefault="00043165" w:rsidP="00043165">
            <w:pPr>
              <w:jc w:val="right"/>
              <w:rPr>
                <w:color w:val="000000"/>
              </w:rPr>
            </w:pPr>
          </w:p>
        </w:tc>
      </w:tr>
    </w:tbl>
    <w:p w:rsidR="00093C4A" w:rsidRPr="00B4322B" w:rsidRDefault="00C670B1" w:rsidP="0086767F">
      <w:pPr>
        <w:ind w:firstLine="708"/>
      </w:pPr>
      <w:r>
        <w:t>изложить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579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243 162,65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243 226,25</w:t>
            </w:r>
            <w:r w:rsidR="00C670B1">
              <w:rPr>
                <w:color w:val="000000"/>
              </w:rPr>
              <w:t>».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8.3. </w:t>
      </w:r>
      <w:r w:rsidR="00093C4A"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1413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115 045,60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115 081,24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C670B1" w:rsidP="0086767F">
      <w:pPr>
        <w:ind w:firstLine="708"/>
      </w:pPr>
      <w:r>
        <w:t>изложить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1423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96 295,60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96 331,24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8.4. </w:t>
      </w:r>
      <w:r w:rsidR="00093C4A" w:rsidRPr="00B4322B">
        <w:t xml:space="preserve">Строку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85"/>
      </w:tblGrid>
      <w:tr w:rsidR="00093C4A" w:rsidRPr="00B4322B" w:rsidTr="0086767F">
        <w:trPr>
          <w:trHeight w:val="1164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99 327,95</w:t>
            </w:r>
          </w:p>
        </w:tc>
        <w:tc>
          <w:tcPr>
            <w:tcW w:w="1885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99 324,69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</w:t>
      </w:r>
      <w:r w:rsidR="00C670B1">
        <w:t>зложить в следующей редакции: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701"/>
      </w:tblGrid>
      <w:tr w:rsidR="00093C4A" w:rsidRPr="00B4322B" w:rsidTr="0086767F">
        <w:trPr>
          <w:trHeight w:val="1142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80 577,95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80 574,69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8.5. </w:t>
      </w:r>
      <w:r w:rsidR="00093C4A" w:rsidRPr="00B4322B">
        <w:t>Строку</w:t>
      </w: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800"/>
      </w:tblGrid>
      <w:tr w:rsidR="00093C4A" w:rsidRPr="00B4322B" w:rsidTr="0086767F">
        <w:trPr>
          <w:trHeight w:val="1403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82 108,94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82 105,67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</w:t>
      </w:r>
      <w:r w:rsidR="00C670B1">
        <w:t>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1441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63 358,94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63 355,67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r>
        <w:tab/>
        <w:t>8.6. С</w:t>
      </w:r>
      <w:r w:rsidR="00093C4A" w:rsidRPr="00B4322B">
        <w:t>троки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2250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250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</w:tr>
      <w:tr w:rsidR="00093C4A" w:rsidRPr="00B4322B" w:rsidTr="0086767F">
        <w:trPr>
          <w:trHeight w:val="112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</w:tr>
      <w:tr w:rsidR="00093C4A" w:rsidRPr="00B4322B" w:rsidTr="0086767F">
        <w:trPr>
          <w:trHeight w:val="3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800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86767F" w:rsidP="0086767F">
      <w:pPr>
        <w:ind w:firstLine="708"/>
      </w:pPr>
      <w:r>
        <w:t>и</w:t>
      </w:r>
      <w:r w:rsidR="00C670B1" w:rsidRPr="00B4322B">
        <w:t>сключить</w:t>
      </w:r>
      <w:r w:rsidR="00C670B1">
        <w:t>.</w:t>
      </w:r>
    </w:p>
    <w:p w:rsidR="00093C4A" w:rsidRPr="00B4322B" w:rsidRDefault="00C670B1" w:rsidP="0086767F">
      <w:pPr>
        <w:ind w:firstLine="708"/>
      </w:pPr>
      <w:r>
        <w:t xml:space="preserve">8.7. </w:t>
      </w:r>
      <w:r w:rsidR="00093C4A"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4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58 938,18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61 284,93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изложить в </w:t>
      </w:r>
      <w:r w:rsidR="0086767F">
        <w:t>следующей</w:t>
      </w:r>
      <w:r>
        <w:t xml:space="preserve">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657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79 915,19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98 860,24</w:t>
            </w:r>
            <w:r w:rsidR="00C670B1">
              <w:rPr>
                <w:color w:val="000000"/>
              </w:rPr>
              <w:t>».</w:t>
            </w:r>
          </w:p>
        </w:tc>
      </w:tr>
    </w:tbl>
    <w:p w:rsidR="00C670B1" w:rsidRDefault="00C670B1" w:rsidP="0086767F">
      <w:pPr>
        <w:ind w:firstLine="708"/>
      </w:pPr>
      <w:r w:rsidRPr="00D40EA7">
        <w:t>8.8. После строки</w:t>
      </w:r>
    </w:p>
    <w:p w:rsidR="00D40EA7" w:rsidRDefault="00D40EA7" w:rsidP="00D40EA7">
      <w:pPr>
        <w:rPr>
          <w:color w:val="000000"/>
        </w:rPr>
      </w:pPr>
      <w:r>
        <w:t>«</w:t>
      </w:r>
      <w:r w:rsidRPr="00B4322B">
        <w:rPr>
          <w:color w:val="000000"/>
        </w:rPr>
        <w:t xml:space="preserve">Закупка товаров, работ и </w:t>
      </w:r>
    </w:p>
    <w:p w:rsidR="00D40EA7" w:rsidRDefault="00D40EA7" w:rsidP="00D40EA7">
      <w:pPr>
        <w:rPr>
          <w:color w:val="000000"/>
        </w:rPr>
      </w:pPr>
      <w:r w:rsidRPr="00B4322B">
        <w:rPr>
          <w:color w:val="000000"/>
        </w:rPr>
        <w:t>услуг для обеспечения</w:t>
      </w:r>
    </w:p>
    <w:p w:rsidR="00D40EA7" w:rsidRDefault="00D40EA7" w:rsidP="00D40EA7">
      <w:pPr>
        <w:rPr>
          <w:color w:val="000000"/>
        </w:rPr>
      </w:pPr>
      <w:r w:rsidRPr="00B4322B">
        <w:rPr>
          <w:color w:val="000000"/>
        </w:rPr>
        <w:t xml:space="preserve"> государственных </w:t>
      </w:r>
    </w:p>
    <w:p w:rsidR="00C670B1" w:rsidRDefault="00D40EA7" w:rsidP="00D40EA7">
      <w:r w:rsidRPr="00B4322B">
        <w:rPr>
          <w:color w:val="000000"/>
        </w:rPr>
        <w:t>(муниципальных) нужд</w:t>
      </w:r>
      <w:r>
        <w:rPr>
          <w:color w:val="000000"/>
        </w:rPr>
        <w:t xml:space="preserve">         04      07    13 1 02 20770           200                 270,56                 270,56»</w:t>
      </w:r>
    </w:p>
    <w:p w:rsidR="00093C4A" w:rsidRPr="00B4322B" w:rsidRDefault="00351EF7" w:rsidP="0086767F">
      <w:pPr>
        <w:ind w:firstLine="708"/>
      </w:pPr>
      <w:r>
        <w:t>д</w:t>
      </w:r>
      <w:r w:rsidR="00093C4A" w:rsidRPr="00B4322B">
        <w:t>ополнить строками</w:t>
      </w:r>
      <w:r w:rsidR="00C670B1">
        <w:t xml:space="preserve"> следующего содержания: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701"/>
      </w:tblGrid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  <w:r w:rsidR="00C670B1">
              <w:rPr>
                <w:color w:val="000000"/>
              </w:rPr>
              <w:t>».</w:t>
            </w:r>
          </w:p>
        </w:tc>
      </w:tr>
    </w:tbl>
    <w:p w:rsidR="00093C4A" w:rsidRPr="00B4322B" w:rsidRDefault="0086767F" w:rsidP="0086767F">
      <w:pPr>
        <w:ind w:firstLine="708"/>
      </w:pPr>
      <w:r>
        <w:t xml:space="preserve">8.9. </w:t>
      </w:r>
      <w:r w:rsidR="00093C4A" w:rsidRPr="00B4322B">
        <w:t>Строки</w:t>
      </w:r>
    </w:p>
    <w:tbl>
      <w:tblPr>
        <w:tblW w:w="102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37 998,71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37 998,71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17 857,64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17 857,64</w:t>
            </w:r>
            <w:r w:rsidR="0086767F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изложить в следующей редакции: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701"/>
      </w:tblGrid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36 682,95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36 682,95</w:t>
            </w:r>
            <w:r w:rsidR="0086767F">
              <w:rPr>
                <w:color w:val="000000"/>
              </w:rPr>
              <w:t>».</w:t>
            </w:r>
          </w:p>
        </w:tc>
      </w:tr>
    </w:tbl>
    <w:p w:rsidR="00093C4A" w:rsidRPr="00B4322B" w:rsidRDefault="0086767F" w:rsidP="0086767F">
      <w:pPr>
        <w:ind w:firstLine="708"/>
      </w:pPr>
      <w:r>
        <w:t xml:space="preserve">8.10. </w:t>
      </w:r>
      <w:r w:rsidR="00093C4A"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3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 w:rsidR="0086767F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3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 w:rsidR="0086767F">
              <w:rPr>
                <w:color w:val="000000"/>
              </w:rPr>
              <w:t>».</w:t>
            </w:r>
          </w:p>
        </w:tc>
      </w:tr>
    </w:tbl>
    <w:p w:rsidR="0086767F" w:rsidRDefault="0086767F">
      <w:pPr>
        <w:ind w:firstLine="708"/>
        <w:jc w:val="both"/>
        <w:rPr>
          <w:sz w:val="28"/>
          <w:szCs w:val="28"/>
        </w:rPr>
      </w:pPr>
    </w:p>
    <w:p w:rsidR="00C61142" w:rsidRDefault="00C61142">
      <w:pPr>
        <w:ind w:firstLine="708"/>
        <w:jc w:val="both"/>
        <w:rPr>
          <w:sz w:val="28"/>
          <w:szCs w:val="28"/>
        </w:rPr>
      </w:pPr>
    </w:p>
    <w:p w:rsidR="004055E0" w:rsidRDefault="004F7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4F7702">
        <w:rPr>
          <w:sz w:val="28"/>
          <w:szCs w:val="28"/>
        </w:rPr>
        <w:t>аспределение бюджетных ассигнований по разделам, подразделам классификации расходов бюджетов 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C61142" w:rsidRDefault="00C61142" w:rsidP="00550434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</w:t>
            </w:r>
            <w:r w:rsidR="004F7702">
              <w:t>8</w:t>
            </w:r>
            <w:r>
              <w:t xml:space="preserve">  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C61142" w:rsidRDefault="00C61142">
      <w:pPr>
        <w:jc w:val="center"/>
      </w:pPr>
    </w:p>
    <w:p w:rsidR="004055E0" w:rsidRDefault="001F69B2">
      <w:pPr>
        <w:jc w:val="center"/>
      </w:pPr>
      <w:r>
        <w:t>РАСПРЕДЕЛЕНИЕ</w:t>
      </w:r>
    </w:p>
    <w:p w:rsidR="004F7702" w:rsidRDefault="004F7702" w:rsidP="004F7702">
      <w:pPr>
        <w:jc w:val="center"/>
      </w:pPr>
      <w:r w:rsidRPr="004F7702">
        <w:t xml:space="preserve">бюджетных ассигнований по разделам (РЗ) и подразделам (ПР) классификации расходов бюджетов на 2025 год </w:t>
      </w:r>
    </w:p>
    <w:p w:rsidR="004055E0" w:rsidRDefault="001F69B2" w:rsidP="004F7702">
      <w:pPr>
        <w:jc w:val="right"/>
      </w:pPr>
      <w:r>
        <w:t>(тыс. рублей)</w:t>
      </w:r>
    </w:p>
    <w:tbl>
      <w:tblPr>
        <w:tblW w:w="9765" w:type="dxa"/>
        <w:tblInd w:w="113" w:type="dxa"/>
        <w:tblLook w:val="04A0" w:firstRow="1" w:lastRow="0" w:firstColumn="1" w:lastColumn="0" w:noHBand="0" w:noVBand="1"/>
      </w:tblPr>
      <w:tblGrid>
        <w:gridCol w:w="5665"/>
        <w:gridCol w:w="1040"/>
        <w:gridCol w:w="980"/>
        <w:gridCol w:w="2080"/>
      </w:tblGrid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5" w:name="RANGE!A12"/>
            <w:r w:rsidRPr="004F7702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РЗ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ПР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2025 год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6" w:name="RANGE!A13:D56"/>
            <w:r w:rsidRPr="004F7702">
              <w:rPr>
                <w:color w:val="000000"/>
              </w:rPr>
              <w:t>1</w:t>
            </w:r>
            <w:bookmarkEnd w:id="6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50</w:t>
            </w:r>
            <w:r w:rsidR="004628B2">
              <w:rPr>
                <w:color w:val="000000"/>
              </w:rPr>
              <w:t>6</w:t>
            </w:r>
            <w:r w:rsidRPr="004F7702">
              <w:rPr>
                <w:color w:val="000000"/>
              </w:rPr>
              <w:t xml:space="preserve"> 469,72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2 335,54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17 316,80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85 756,66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14,64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34 161,87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11 960,35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20 976,91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33</w:t>
            </w:r>
            <w:r w:rsidR="004628B2">
              <w:rPr>
                <w:color w:val="000000"/>
              </w:rPr>
              <w:t>3</w:t>
            </w:r>
            <w:r w:rsidRPr="004F7702">
              <w:rPr>
                <w:color w:val="000000"/>
              </w:rPr>
              <w:t xml:space="preserve"> 946,95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4 601,55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4 601,55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36 892,96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36 892,96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282 709,62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8 179,05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270,56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37 610,07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232 749,94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3 900,00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282 956,14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6 097,04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244 612,62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32 246,48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2 339 030,35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882 533,48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1 208 562,54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103 593,99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76 371,43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67 968,91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211 806,61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204 788,60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7 018,01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664 256,46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453 071,49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162 406,38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48 778,59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64 415,33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1 646,27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58 933,09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3 835,97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271,59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271,59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4 39</w:t>
            </w:r>
            <w:r w:rsidR="004628B2">
              <w:rPr>
                <w:color w:val="000000"/>
              </w:rPr>
              <w:t>3</w:t>
            </w:r>
            <w:r w:rsidRPr="004F7702">
              <w:rPr>
                <w:color w:val="000000"/>
              </w:rPr>
              <w:t xml:space="preserve"> 410,33</w:t>
            </w:r>
            <w:r>
              <w:rPr>
                <w:color w:val="000000"/>
              </w:rPr>
              <w:t>».</w:t>
            </w:r>
          </w:p>
        </w:tc>
      </w:tr>
    </w:tbl>
    <w:p w:rsidR="004055E0" w:rsidRDefault="004055E0">
      <w:pPr>
        <w:rPr>
          <w:sz w:val="20"/>
          <w:szCs w:val="20"/>
        </w:rPr>
      </w:pPr>
    </w:p>
    <w:p w:rsidR="00286B00" w:rsidRDefault="00AD13BF" w:rsidP="00286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В приложении</w:t>
      </w:r>
      <w:r w:rsidR="00286B00">
        <w:rPr>
          <w:sz w:val="28"/>
          <w:szCs w:val="28"/>
        </w:rPr>
        <w:t xml:space="preserve"> 9 «Р</w:t>
      </w:r>
      <w:r w:rsidR="00286B00" w:rsidRPr="004F7702">
        <w:rPr>
          <w:sz w:val="28"/>
          <w:szCs w:val="28"/>
        </w:rPr>
        <w:t xml:space="preserve">аспределение </w:t>
      </w:r>
      <w:r w:rsidR="00286B00" w:rsidRPr="00286B00">
        <w:rPr>
          <w:sz w:val="28"/>
          <w:szCs w:val="28"/>
        </w:rPr>
        <w:t>бюджетных ассигнований по разделам (РЗ) и подразделам (ПР) классификации расходов бюджетов плановый период 2026 и 2027 годов</w:t>
      </w:r>
      <w:r w:rsidR="00286B00">
        <w:rPr>
          <w:sz w:val="28"/>
          <w:szCs w:val="28"/>
        </w:rPr>
        <w:t>»:</w:t>
      </w:r>
    </w:p>
    <w:p w:rsidR="00286B00" w:rsidRPr="00B4322B" w:rsidRDefault="00286B00" w:rsidP="00286B00">
      <w:pPr>
        <w:ind w:firstLine="708"/>
      </w:pPr>
      <w:r>
        <w:rPr>
          <w:sz w:val="28"/>
          <w:szCs w:val="28"/>
        </w:rPr>
        <w:t>10.1.</w:t>
      </w:r>
      <w:r w:rsidRPr="00286B00">
        <w:t xml:space="preserve"> </w:t>
      </w:r>
      <w:r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860"/>
        <w:gridCol w:w="1780"/>
        <w:gridCol w:w="2423"/>
      </w:tblGrid>
      <w:tr w:rsidR="00286B00" w:rsidRPr="00B4322B" w:rsidTr="00E202D7">
        <w:trPr>
          <w:trHeight w:val="440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86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8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447 972,91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443 284,10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1120"/>
        <w:gridCol w:w="712"/>
        <w:gridCol w:w="1701"/>
        <w:gridCol w:w="2410"/>
      </w:tblGrid>
      <w:tr w:rsidR="00286B00" w:rsidRPr="00B4322B" w:rsidTr="00E202D7">
        <w:trPr>
          <w:trHeight w:val="594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429 222,91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424 534,10</w:t>
            </w:r>
            <w:r>
              <w:rPr>
                <w:color w:val="000000"/>
              </w:rPr>
              <w:t>».</w:t>
            </w:r>
          </w:p>
        </w:tc>
      </w:tr>
    </w:tbl>
    <w:p w:rsidR="00286B00" w:rsidRPr="00B4322B" w:rsidRDefault="00286B00" w:rsidP="00286B00">
      <w:r w:rsidRPr="00B4322B">
        <w:t xml:space="preserve"> </w:t>
      </w:r>
      <w:r>
        <w:tab/>
        <w:t xml:space="preserve">10.2. </w:t>
      </w:r>
      <w:r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952"/>
        <w:gridCol w:w="1688"/>
        <w:gridCol w:w="2423"/>
      </w:tblGrid>
      <w:tr w:rsidR="00286B00" w:rsidRPr="00B4322B" w:rsidTr="00E202D7">
        <w:trPr>
          <w:trHeight w:val="308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95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688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261 912,65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261 976,25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274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243 162,65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243 226,25</w:t>
            </w:r>
            <w:r>
              <w:rPr>
                <w:color w:val="000000"/>
              </w:rPr>
              <w:t>».</w:t>
            </w:r>
          </w:p>
        </w:tc>
      </w:tr>
    </w:tbl>
    <w:p w:rsidR="00286B00" w:rsidRPr="00B4322B" w:rsidRDefault="00286B00" w:rsidP="00286B00">
      <w:pPr>
        <w:ind w:firstLine="708"/>
      </w:pPr>
      <w:r>
        <w:t>10.3.</w:t>
      </w:r>
      <w:r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952"/>
        <w:gridCol w:w="1688"/>
        <w:gridCol w:w="2423"/>
      </w:tblGrid>
      <w:tr w:rsidR="00286B00" w:rsidRPr="00B4322B" w:rsidTr="00E202D7">
        <w:trPr>
          <w:trHeight w:val="311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95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688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58 938,18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61 284,93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276"/>
        </w:trPr>
        <w:tc>
          <w:tcPr>
            <w:tcW w:w="4420" w:type="dxa"/>
            <w:shd w:val="clear" w:color="auto" w:fill="auto"/>
            <w:hideMark/>
          </w:tcPr>
          <w:p w:rsidR="00C61142" w:rsidRDefault="00C61142" w:rsidP="00286B00">
            <w:pPr>
              <w:rPr>
                <w:color w:val="000000"/>
              </w:rPr>
            </w:pPr>
          </w:p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79 915,19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98 860,24</w:t>
            </w:r>
            <w:r>
              <w:rPr>
                <w:color w:val="000000"/>
              </w:rPr>
              <w:t>».</w:t>
            </w:r>
          </w:p>
        </w:tc>
      </w:tr>
    </w:tbl>
    <w:p w:rsidR="00286B00" w:rsidRDefault="0086030A" w:rsidP="00286B00">
      <w:r>
        <w:tab/>
        <w:t>10.4. После строки</w:t>
      </w:r>
    </w:p>
    <w:p w:rsidR="0086030A" w:rsidRPr="00B4322B" w:rsidRDefault="008B0555" w:rsidP="008B0555">
      <w:pPr>
        <w:ind w:right="-284"/>
      </w:pPr>
      <w:r>
        <w:t>«Лесное хозяйство»                                              04            07              270,56                           270,56»</w:t>
      </w:r>
    </w:p>
    <w:p w:rsidR="00286B00" w:rsidRPr="00B4322B" w:rsidRDefault="008B0555" w:rsidP="008B0555">
      <w:pPr>
        <w:ind w:firstLine="708"/>
      </w:pPr>
      <w:r>
        <w:t>Дополнить строкой</w:t>
      </w:r>
      <w:r w:rsidRPr="008B0555">
        <w:t xml:space="preserve"> следующего содержания: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37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Транспорт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86030A" w:rsidP="00286B00">
      <w:pPr>
        <w:ind w:firstLine="708"/>
      </w:pPr>
      <w:r>
        <w:t xml:space="preserve">10.5. </w:t>
      </w:r>
      <w:r w:rsidR="00286B00"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860"/>
        <w:gridCol w:w="1780"/>
        <w:gridCol w:w="2423"/>
      </w:tblGrid>
      <w:tr w:rsidR="00286B00" w:rsidRPr="00B4322B" w:rsidTr="0086030A">
        <w:trPr>
          <w:trHeight w:val="48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86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8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511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  <w:r>
              <w:rPr>
                <w:color w:val="000000"/>
              </w:rPr>
              <w:t>».</w:t>
            </w:r>
          </w:p>
        </w:tc>
      </w:tr>
    </w:tbl>
    <w:p w:rsidR="00286B00" w:rsidRPr="00B4322B" w:rsidRDefault="0086030A" w:rsidP="00286B00">
      <w:pPr>
        <w:ind w:firstLine="708"/>
      </w:pPr>
      <w:r>
        <w:t xml:space="preserve">10.6. </w:t>
      </w:r>
      <w:r w:rsidR="00286B00"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860"/>
        <w:gridCol w:w="1780"/>
        <w:gridCol w:w="2423"/>
      </w:tblGrid>
      <w:tr w:rsidR="00286B00" w:rsidRPr="00B4322B" w:rsidTr="0086030A">
        <w:trPr>
          <w:trHeight w:val="37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1120"/>
        <w:gridCol w:w="712"/>
        <w:gridCol w:w="1701"/>
        <w:gridCol w:w="2410"/>
      </w:tblGrid>
      <w:tr w:rsidR="00286B00" w:rsidRPr="00B4322B" w:rsidTr="0086030A">
        <w:trPr>
          <w:trHeight w:val="37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>
              <w:rPr>
                <w:color w:val="000000"/>
              </w:rPr>
              <w:t>».</w:t>
            </w:r>
          </w:p>
        </w:tc>
      </w:tr>
    </w:tbl>
    <w:p w:rsidR="00286B00" w:rsidRDefault="00286B00" w:rsidP="00286B00">
      <w:pPr>
        <w:ind w:firstLine="708"/>
        <w:jc w:val="both"/>
        <w:rPr>
          <w:sz w:val="28"/>
          <w:szCs w:val="28"/>
        </w:rPr>
      </w:pPr>
    </w:p>
    <w:p w:rsidR="004055E0" w:rsidRDefault="007F6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Приложение 10</w:t>
      </w:r>
      <w:r w:rsidR="001F69B2">
        <w:rPr>
          <w:sz w:val="28"/>
          <w:szCs w:val="28"/>
        </w:rPr>
        <w:t xml:space="preserve"> «Распределение </w:t>
      </w:r>
      <w:r w:rsidRPr="007F6E45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>
        <w:tc>
          <w:tcPr>
            <w:tcW w:w="6374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  <w:p w:rsidR="00C61142" w:rsidRDefault="00C61142">
            <w:pPr>
              <w:tabs>
                <w:tab w:val="left" w:pos="0"/>
              </w:tabs>
              <w:jc w:val="both"/>
            </w:pPr>
          </w:p>
          <w:p w:rsidR="00C61142" w:rsidRDefault="00C61142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C61142" w:rsidRDefault="00C61142">
            <w:pPr>
              <w:tabs>
                <w:tab w:val="left" w:pos="0"/>
              </w:tabs>
              <w:jc w:val="both"/>
            </w:pP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«Приложение  1</w:t>
            </w:r>
            <w:r w:rsidR="007F6E45">
              <w:t>0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 xml:space="preserve"> от 13 декабря 2024 года № 470</w:t>
            </w:r>
          </w:p>
        </w:tc>
      </w:tr>
    </w:tbl>
    <w:p w:rsidR="004055E0" w:rsidRDefault="004055E0">
      <w:pPr>
        <w:rPr>
          <w:sz w:val="28"/>
          <w:szCs w:val="28"/>
        </w:rPr>
      </w:pPr>
    </w:p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7F6E45" w:rsidP="007F6E45">
      <w:pPr>
        <w:ind w:firstLine="567"/>
        <w:jc w:val="center"/>
      </w:pPr>
      <w:r>
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на 2025 год</w:t>
      </w:r>
    </w:p>
    <w:p w:rsidR="007F6E45" w:rsidRDefault="007F6E45" w:rsidP="007F6E45">
      <w:pPr>
        <w:ind w:firstLine="567"/>
        <w:jc w:val="right"/>
      </w:pPr>
      <w:r>
        <w:t>(тыс. рублей)</w:t>
      </w:r>
    </w:p>
    <w:tbl>
      <w:tblPr>
        <w:tblW w:w="10127" w:type="dxa"/>
        <w:tblInd w:w="108" w:type="dxa"/>
        <w:tblLook w:val="04A0" w:firstRow="1" w:lastRow="0" w:firstColumn="1" w:lastColumn="0" w:noHBand="0" w:noVBand="1"/>
      </w:tblPr>
      <w:tblGrid>
        <w:gridCol w:w="5387"/>
        <w:gridCol w:w="2060"/>
        <w:gridCol w:w="1000"/>
        <w:gridCol w:w="1680"/>
      </w:tblGrid>
      <w:tr w:rsidR="00C20C2C" w:rsidRPr="00C20C2C" w:rsidTr="00C20C2C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bookmarkStart w:id="7" w:name="RANGE!A11:D12"/>
            <w:r w:rsidRPr="00C20C2C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ЦСР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ВР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2025</w:t>
            </w:r>
          </w:p>
        </w:tc>
      </w:tr>
      <w:tr w:rsidR="00C20C2C" w:rsidRPr="00C20C2C" w:rsidTr="00C20C2C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</w:t>
            </w:r>
          </w:p>
        </w:tc>
      </w:tr>
      <w:tr w:rsidR="00C20C2C" w:rsidRPr="00C20C2C" w:rsidTr="00137187">
        <w:trPr>
          <w:trHeight w:val="572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86 199,06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297,04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297,04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297,04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21,73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275,31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3 234,78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54,78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36 349,55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36 349,55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35 917,16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35 917,16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432,39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432,39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30 657,74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30 657,74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30 525,87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30 525,87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3 480,42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1 381,79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823,39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823,39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558,40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558,40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234,81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234,81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234,81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1 863,82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1 863,82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1 863,82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95 992,25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71 141,44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271,59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271,59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271,59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70 869,85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70 869,85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64 151,22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6 715,00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24 850,81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24 850,81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777,81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777,81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24 060,30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24 060,30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60 070,17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35 307,99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35 307,99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15 546,05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15 546,05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9 974,00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9 974,00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9 784,26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9 784,26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3,68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8 949,18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8 949,18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134,44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134,44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6 545,70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3 780,47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2 765,23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126,99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66,32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2 010,93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2 010,93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81,68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49,44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37,44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1 256,00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1 256,00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1 256,00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1 084,00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14 417,00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14 311,74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5 740,57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2 401,68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3 338,89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203,98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139,20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2 311,74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2 311,74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674,19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66,19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608,00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5 297,56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5 297,56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S0120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S0120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03 8 01 21860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03 8 01 21860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03 8 02 22140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03 8 02 22140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03 8 03 22150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03 8 03 22150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03 8 04 22160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03 8 04 22160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03 8 06 22170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03 8 06 22170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03 8 07 00000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03 8 07 20970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03 8 07 20970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244 932,03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01 SД006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01 SД006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204 539,41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147 327,54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23 155,46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23 155,46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11 934,06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11 934,06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SД005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103 238,02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SД005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103 238,02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И8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57 211,87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И8 SД007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57 211,87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И8 SД007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57 211,87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3 226,00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2 598,79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01 5Д501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2 598,79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01 5Д501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2 598,79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R3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627,21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627,21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627,21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04 4 01 21590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04 4 01 21590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266 181,36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5 241,28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1 276,29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05 1 01 20260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736,92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05 1 01 20260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736,92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539,37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539,37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F3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3 964,99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3 964,99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3 964,99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05 3 04 00000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05 3 04 70140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05 3 04 70140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227 257,75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40 439,39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35 387,54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35 387,54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5 051,85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5 051,85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13 564,21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13 564,21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8 557,50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5 006,71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4 560,16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4 560,16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4 560,16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146 216,96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146 216,96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1 305,13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144 911,83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22 477,03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3 789,50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3 789,50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35,28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1 479,33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1 479,33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05 4 05 24404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19,09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05 4 05 24404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19,09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125,60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125,60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150,00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153,51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153,51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1 081,94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1 081,94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7 045,13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7 045,13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8 327,65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8 327,65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30 127,53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18 366,16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18 366,16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18 366,16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11 761,37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11 761,37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10 716,17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957,60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87,60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2 205 752,58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2 137 034,59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787 341,17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413 224,60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156 458,63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35 802,81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220 963,16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20 507,92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16 856,05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3 651,87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28 052,73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428,47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27 624,26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325 555,92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140 771,73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184 784,19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995 406,96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315 996,79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69 802,00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16 298,82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229 895,97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12 789,57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12 789,57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29 067,02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29 067,02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18 899,55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15 839,25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3 060,30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2 381,20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1 959,27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421,93</w:t>
            </w:r>
          </w:p>
        </w:tc>
      </w:tr>
      <w:tr w:rsidR="00C20C2C" w:rsidRPr="00C20C2C" w:rsidTr="00C20C2C">
        <w:trPr>
          <w:trHeight w:val="25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616 272,83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126 937,62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1 025,29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488 309,92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24 058,23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1 577,13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555,11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1 022,02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512,45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512,45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17 614,01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5 932,95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11 681,06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562,32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562,32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2 942,32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2 487,27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455,05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S6430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S6430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203 494,08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96 769,04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52 591,92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44 177,12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12 457,84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3 999,83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395,29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8 062,72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290,81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221,31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69,50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3 665,65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411,87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3 253,78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90 310,74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11 277,32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79 033,42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11 657,43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2 515,76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2 515,76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645,03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64,06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580,97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8 466,45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17,98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1 489,38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6 959,09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115 076,72</w:t>
            </w:r>
          </w:p>
        </w:tc>
      </w:tr>
      <w:tr w:rsidR="00C20C2C" w:rsidRPr="00C20C2C" w:rsidTr="00C20C2C">
        <w:trPr>
          <w:trHeight w:val="18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Ю6 50500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2 343,60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Ю6 50500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859,32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Ю6 50500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1 484,28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Ю6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6 903,96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Ю6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2 380,68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Ю6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4 523,28</w:t>
            </w:r>
          </w:p>
        </w:tc>
      </w:tr>
      <w:tr w:rsidR="00C20C2C" w:rsidRPr="00C20C2C" w:rsidTr="00C20C2C">
        <w:trPr>
          <w:trHeight w:val="18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Ю6 53030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105 829,16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Ю6 53030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20 779,92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Ю6 53030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85 049,24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17 055,75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17 055,75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12 216,36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12 216,36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4 389,39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4 389,39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51 662,24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25 268,65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588,70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588,70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17 125,09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17 125,09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11,97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11,97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7 542,89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6 420,40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1 122,49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26 393,59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26 370,81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18 289,83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1 836,68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6 241,58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2,72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22,78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261 156,63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58 135,36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58 135,36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19 032,41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8 969,23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1 419,35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8 643,83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39 055,30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18 415,07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20 640,23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2,87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127 276,42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122 407,85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23 635,29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23 635,29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94 500,01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94 500,01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3 972,55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3 972,55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4 868,57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1 588,78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1 588,78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3 222,64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3 222,64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57,15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57,15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69 318,64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69 318,64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8 202,02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8 202,02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60 419,72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60 419,72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696,90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696,90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6 426,21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6 426,21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139,38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139,38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6 286,83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6 286,83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640 217,66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588 466,31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441 243,34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10 789,38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110,67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10 628,71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75 961,85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781,20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74 680,65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2 613,16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2 613,16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25 491,82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9 608,24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1 394,28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14 489,30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4 132,58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49,80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4 082,78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33 254,87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196,00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33 058,87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110 600,12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1 541,50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109 058,62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120 502,29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118 952,29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3 217,10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47,70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3 169,40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111,40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0,60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110,80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735,32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9,79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725,53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39 614,00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511,50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39 102,50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386,00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1,25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384,75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1 694,90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1 694,90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10 979,66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10 979,66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1 158,89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1 158,89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101 392,33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193,51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2,23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191,28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76 317,65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768,44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75 549,21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24 881,17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244,57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24 636,60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Я2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45 830,64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Я2 54040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45 830,64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Я2 54040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45 830,64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4 300,81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4 300,81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963,47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941,07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91,62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1,62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112,72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112,72</w:t>
            </w:r>
          </w:p>
        </w:tc>
      </w:tr>
      <w:tr w:rsidR="00C20C2C" w:rsidRPr="00C20C2C" w:rsidTr="00C20C2C">
        <w:trPr>
          <w:trHeight w:val="2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1 173,00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1 173,00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3 123,80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3 123,80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688,50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688,50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1 156,41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1 156,41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1 278,89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1 278,89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10 5 01 21370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10 5 01 21370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44 275,14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44 275,14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44 275,14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40 935,91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3 336,58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63 516,83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59 855,73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2 749,47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477,46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330,00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103,36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44,10</w:t>
            </w:r>
          </w:p>
        </w:tc>
      </w:tr>
      <w:tr w:rsidR="00C20C2C" w:rsidRPr="00C20C2C" w:rsidTr="00C20C2C">
        <w:trPr>
          <w:trHeight w:val="18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1 979,97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886,50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575,47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292,04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102,04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22 361,50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6 401,77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5 601,10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800,67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15 959,73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15 959,73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28 744,76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16 438,24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16 438,24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12 060,85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12 060,85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245,67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245,67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11 1 04 40050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11 1 04 40050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3 661,10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3 661,10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3 648,98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3 648,98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12,12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75 726,41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75 726,41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241,12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241,12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241,12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197,00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197,00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197,00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5 288,29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4 832,15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4 832,15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434,00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Ю1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Ю1 51160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Ю1 51160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4 291,00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4 291,00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4 278,28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2 085,80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2 192,48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12 631,95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2 700,00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2 220,00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2 220,00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2 220,00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9 931,95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9 931,95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9 907,05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9 907,05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5 166,14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5 082,82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4 680,32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2 398,13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2 398,13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2 277,99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2 143,00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134,99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402,50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402,50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32,50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370,00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121 754,81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18 031,62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18 031,62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137,01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137,01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17 694,61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17 694,61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100 866,45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17 219,01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67,74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67,74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17 151,27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17 151,27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83 647,44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64 522,73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57 882,99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6 522,62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117,12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264,64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264,64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18 860,07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12 018,72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6 822,18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19,17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И4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И4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И4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141 028,81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2 186,05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2 186,05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2 186,05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3 567,46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3 567,46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3 567,46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2 335,54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2 335,54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2 335,54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92 077,59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1 219,30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300,91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918,39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85 493,69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85 493,69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57,25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57,25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1 502,87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1 153,28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349,59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1 492,23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1 428,67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63,56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2 294,62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1 996,13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298,49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11 960,35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50 5 00 21470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11 960,35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50 5 00 21470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11 960,35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6 739,07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611,89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328,89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283,00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6 127,18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6 127,18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21 000,00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21 000,00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23,09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20 976,91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50 9 00 00000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1 162,75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1 162,75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1 162,75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707763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</w:t>
            </w:r>
            <w:r w:rsidR="00707763">
              <w:rPr>
                <w:color w:val="000000"/>
              </w:rPr>
              <w:t>2</w:t>
            </w:r>
            <w:r w:rsidRPr="00C20C2C">
              <w:rPr>
                <w:color w:val="000000"/>
              </w:rPr>
              <w:t xml:space="preserve"> 772,08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4 253,96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1 875,60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76,42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1 799,18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301,52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301,52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2 076,84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2 006,84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4 601,55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4 601,55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3 856,63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744,92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Резервные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707763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</w:t>
            </w:r>
            <w:r w:rsidR="00707763">
              <w:rPr>
                <w:color w:val="000000"/>
              </w:rPr>
              <w:t>3</w:t>
            </w:r>
            <w:r w:rsidRPr="00C20C2C">
              <w:rPr>
                <w:color w:val="000000"/>
              </w:rPr>
              <w:t xml:space="preserve"> 916,57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5 835,17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5 835,17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7 366,03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7 366,03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4 000,00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543,94</w:t>
            </w:r>
          </w:p>
        </w:tc>
      </w:tr>
      <w:tr w:rsidR="00C20C2C" w:rsidRPr="00C20C2C" w:rsidTr="00C61142">
        <w:trPr>
          <w:trHeight w:val="315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543,94</w:t>
            </w:r>
          </w:p>
        </w:tc>
      </w:tr>
      <w:tr w:rsidR="00C20C2C" w:rsidRPr="00C20C2C" w:rsidTr="00C61142">
        <w:trPr>
          <w:trHeight w:val="714"/>
        </w:trPr>
        <w:tc>
          <w:tcPr>
            <w:tcW w:w="5387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51 7 00 21900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2 000,00</w:t>
            </w:r>
          </w:p>
        </w:tc>
      </w:tr>
      <w:tr w:rsidR="00C20C2C" w:rsidRPr="00C20C2C" w:rsidTr="00C61142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51 7 00 21900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2 000,00</w:t>
            </w:r>
          </w:p>
        </w:tc>
      </w:tr>
      <w:tr w:rsidR="00C20C2C" w:rsidRPr="00C20C2C" w:rsidTr="00C61142">
        <w:trPr>
          <w:trHeight w:val="630"/>
        </w:trPr>
        <w:tc>
          <w:tcPr>
            <w:tcW w:w="5387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51 7 00 21970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42 171,44</w:t>
            </w:r>
          </w:p>
        </w:tc>
      </w:tr>
      <w:tr w:rsidR="00C20C2C" w:rsidRPr="00C20C2C" w:rsidTr="00C61142">
        <w:trPr>
          <w:trHeight w:val="315"/>
        </w:trPr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51 7 00 21970</w:t>
            </w: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42 171,44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2 500,00</w:t>
            </w:r>
          </w:p>
        </w:tc>
      </w:tr>
      <w:tr w:rsidR="00C20C2C" w:rsidRPr="00C20C2C" w:rsidTr="00C20C2C">
        <w:trPr>
          <w:trHeight w:val="2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707763" w:rsidP="00C20C2C">
            <w:pPr>
              <w:rPr>
                <w:color w:val="000000"/>
              </w:rPr>
            </w:pPr>
            <w:r w:rsidRPr="00707763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707763" w:rsidP="00C20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0C2C" w:rsidRPr="00C20C2C">
              <w:rPr>
                <w:color w:val="000000"/>
              </w:rPr>
              <w:t xml:space="preserve"> 000,00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707763" w:rsidP="00C20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0C2C" w:rsidRPr="00C20C2C">
              <w:rPr>
                <w:color w:val="000000"/>
              </w:rPr>
              <w:t xml:space="preserve"> 000,00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Итого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707763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4 39</w:t>
            </w:r>
            <w:r w:rsidR="00707763">
              <w:rPr>
                <w:color w:val="000000"/>
              </w:rPr>
              <w:t>3</w:t>
            </w:r>
            <w:r w:rsidRPr="00C20C2C">
              <w:rPr>
                <w:color w:val="000000"/>
              </w:rPr>
              <w:t xml:space="preserve"> 410,33</w:t>
            </w:r>
            <w:r w:rsidR="00E00D64">
              <w:rPr>
                <w:color w:val="000000"/>
              </w:rPr>
              <w:t>».</w:t>
            </w:r>
          </w:p>
        </w:tc>
      </w:tr>
    </w:tbl>
    <w:p w:rsidR="00E00D64" w:rsidRDefault="00E00D64" w:rsidP="00E00D64">
      <w:pPr>
        <w:ind w:firstLine="708"/>
        <w:jc w:val="both"/>
        <w:rPr>
          <w:sz w:val="28"/>
          <w:szCs w:val="28"/>
        </w:rPr>
      </w:pPr>
    </w:p>
    <w:p w:rsidR="00E00D64" w:rsidRDefault="00E00D64" w:rsidP="00E0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приложении 11 «Распределение </w:t>
      </w:r>
      <w:r w:rsidRPr="00E00D64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2026 и 2027 годов</w:t>
      </w:r>
      <w:r>
        <w:rPr>
          <w:sz w:val="28"/>
          <w:szCs w:val="28"/>
        </w:rPr>
        <w:t>»:</w:t>
      </w:r>
    </w:p>
    <w:p w:rsidR="00E00D64" w:rsidRPr="00B4322B" w:rsidRDefault="00E00D64" w:rsidP="00E00D64">
      <w:pPr>
        <w:ind w:firstLine="708"/>
      </w:pPr>
      <w:r>
        <w:t xml:space="preserve">12.1. </w:t>
      </w:r>
      <w:r w:rsidRPr="00B4322B">
        <w:t>Строки</w:t>
      </w:r>
    </w:p>
    <w:tbl>
      <w:tblPr>
        <w:tblW w:w="104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842"/>
        <w:gridCol w:w="851"/>
        <w:gridCol w:w="1701"/>
        <w:gridCol w:w="1800"/>
      </w:tblGrid>
      <w:tr w:rsidR="00E00D64" w:rsidRPr="00B4322B" w:rsidTr="00E00D64">
        <w:trPr>
          <w:trHeight w:val="13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48 815,77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51 012,52</w:t>
            </w:r>
          </w:p>
        </w:tc>
      </w:tr>
      <w:tr w:rsidR="00E00D64" w:rsidRPr="00B4322B" w:rsidTr="00E00D64">
        <w:trPr>
          <w:trHeight w:val="553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37 998,70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E00D64" w:rsidRPr="00B4322B" w:rsidTr="00E00D64">
        <w:trPr>
          <w:trHeight w:val="831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37 998,70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E00D64" w:rsidRPr="00B4322B" w:rsidTr="00E00D64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16 480,54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</w:p>
        </w:tc>
      </w:tr>
      <w:tr w:rsidR="00E00D64" w:rsidRPr="00B4322B" w:rsidTr="00E00D64">
        <w:trPr>
          <w:trHeight w:val="73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16 480,54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  <w:r>
              <w:rPr>
                <w:color w:val="000000"/>
              </w:rPr>
              <w:t>»</w:t>
            </w:r>
          </w:p>
        </w:tc>
      </w:tr>
    </w:tbl>
    <w:p w:rsidR="00E00D64" w:rsidRPr="00B4322B" w:rsidRDefault="00E00D64" w:rsidP="00E00D64">
      <w:pPr>
        <w:ind w:firstLine="708"/>
      </w:pPr>
      <w:r>
        <w:t>изложить в следующей редакции: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984"/>
        <w:gridCol w:w="1842"/>
        <w:gridCol w:w="851"/>
        <w:gridCol w:w="1701"/>
        <w:gridCol w:w="1843"/>
      </w:tblGrid>
      <w:tr w:rsidR="00E00D64" w:rsidRPr="00B4322B" w:rsidTr="00E00D64">
        <w:trPr>
          <w:trHeight w:val="1334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51 042,78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69 837,83</w:t>
            </w:r>
          </w:p>
        </w:tc>
      </w:tr>
      <w:tr w:rsidR="00E00D64" w:rsidRPr="00B4322B" w:rsidTr="00E00D64">
        <w:trPr>
          <w:trHeight w:val="562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40 225,71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E00D64" w:rsidRPr="00B4322B" w:rsidTr="00E00D64">
        <w:trPr>
          <w:trHeight w:val="852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40 225,71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E00D64" w:rsidRPr="00B4322B" w:rsidTr="00E00D64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18 707,55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</w:p>
        </w:tc>
      </w:tr>
      <w:tr w:rsidR="00E00D64" w:rsidRPr="00B4322B" w:rsidTr="00E00D64">
        <w:trPr>
          <w:trHeight w:val="866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18 707,55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  <w:r>
              <w:rPr>
                <w:color w:val="000000"/>
              </w:rPr>
              <w:t>».</w:t>
            </w:r>
          </w:p>
        </w:tc>
      </w:tr>
    </w:tbl>
    <w:p w:rsidR="00E00D64" w:rsidRPr="00B4322B" w:rsidRDefault="00E00D64" w:rsidP="00E00D64">
      <w:pPr>
        <w:ind w:firstLine="708"/>
      </w:pPr>
      <w:r>
        <w:t xml:space="preserve">12.2. </w:t>
      </w:r>
      <w:r w:rsidRPr="00B4322B">
        <w:t>Строку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410"/>
        <w:gridCol w:w="567"/>
        <w:gridCol w:w="1275"/>
        <w:gridCol w:w="2127"/>
        <w:gridCol w:w="1842"/>
      </w:tblGrid>
      <w:tr w:rsidR="00E00D64" w:rsidRPr="00B4322B" w:rsidTr="00E00D64">
        <w:trPr>
          <w:trHeight w:val="375"/>
        </w:trPr>
        <w:tc>
          <w:tcPr>
            <w:tcW w:w="4410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>
              <w:rPr>
                <w:color w:val="000000"/>
              </w:rPr>
              <w:t>»</w:t>
            </w:r>
          </w:p>
        </w:tc>
      </w:tr>
    </w:tbl>
    <w:p w:rsidR="00E00D64" w:rsidRPr="00B4322B" w:rsidRDefault="00E00D64" w:rsidP="00E00D64">
      <w:r>
        <w:tab/>
        <w:t>изложить в следующей редакции: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410"/>
        <w:gridCol w:w="567"/>
        <w:gridCol w:w="1275"/>
        <w:gridCol w:w="2127"/>
        <w:gridCol w:w="1843"/>
      </w:tblGrid>
      <w:tr w:rsidR="00E00D64" w:rsidRPr="00B4322B" w:rsidTr="00E00D64">
        <w:trPr>
          <w:trHeight w:val="375"/>
        </w:trPr>
        <w:tc>
          <w:tcPr>
            <w:tcW w:w="4410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>
              <w:rPr>
                <w:color w:val="000000"/>
              </w:rPr>
              <w:t>».</w:t>
            </w:r>
          </w:p>
        </w:tc>
      </w:tr>
    </w:tbl>
    <w:p w:rsidR="00E00D64" w:rsidRDefault="00E00D64">
      <w:pPr>
        <w:ind w:firstLine="567"/>
        <w:jc w:val="both"/>
        <w:rPr>
          <w:sz w:val="28"/>
          <w:szCs w:val="28"/>
        </w:rPr>
      </w:pPr>
    </w:p>
    <w:p w:rsidR="004055E0" w:rsidRDefault="00E00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F69B2">
        <w:rPr>
          <w:sz w:val="28"/>
          <w:szCs w:val="28"/>
        </w:rPr>
        <w:t xml:space="preserve">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055E0" w:rsidRDefault="004055E0">
      <w:pPr>
        <w:ind w:firstLine="540"/>
        <w:jc w:val="both"/>
        <w:rPr>
          <w:sz w:val="28"/>
        </w:rPr>
      </w:pPr>
    </w:p>
    <w:p w:rsidR="004055E0" w:rsidRDefault="00E00D64">
      <w:pPr>
        <w:ind w:firstLine="540"/>
        <w:jc w:val="both"/>
        <w:rPr>
          <w:sz w:val="28"/>
          <w:szCs w:val="28"/>
        </w:rPr>
      </w:pPr>
      <w:r>
        <w:rPr>
          <w:sz w:val="28"/>
        </w:rPr>
        <w:t>14.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4055E0" w:rsidRDefault="004055E0">
      <w:pPr>
        <w:ind w:firstLine="540"/>
        <w:jc w:val="both"/>
        <w:rPr>
          <w:sz w:val="28"/>
          <w:szCs w:val="28"/>
        </w:rPr>
      </w:pPr>
    </w:p>
    <w:p w:rsidR="004055E0" w:rsidRDefault="004055E0">
      <w:pPr>
        <w:ind w:firstLine="708"/>
        <w:jc w:val="both"/>
        <w:rPr>
          <w:sz w:val="28"/>
        </w:rPr>
      </w:pPr>
    </w:p>
    <w:p w:rsidR="004055E0" w:rsidRDefault="004055E0">
      <w:pPr>
        <w:ind w:firstLine="708"/>
        <w:jc w:val="both"/>
        <w:rPr>
          <w:sz w:val="28"/>
        </w:rPr>
      </w:pPr>
    </w:p>
    <w:p w:rsidR="004055E0" w:rsidRDefault="004055E0">
      <w:pPr>
        <w:ind w:firstLine="708"/>
        <w:jc w:val="both"/>
        <w:rPr>
          <w:sz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2295E" w:rsidTr="00F2295E">
        <w:trPr>
          <w:trHeight w:val="1649"/>
        </w:trPr>
        <w:tc>
          <w:tcPr>
            <w:tcW w:w="4962" w:type="dxa"/>
            <w:shd w:val="clear" w:color="auto" w:fill="auto"/>
          </w:tcPr>
          <w:p w:rsidR="00F2295E" w:rsidRDefault="00F2295E" w:rsidP="00AF4AB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2295E" w:rsidRDefault="00F2295E" w:rsidP="00AF4AB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F2295E" w:rsidRDefault="00F2295E" w:rsidP="00AF4ABF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2295E" w:rsidRDefault="00F2295E" w:rsidP="00AF4A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E" w:rsidRDefault="00F2295E" w:rsidP="00AF4ABF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Зубач</w:t>
            </w:r>
          </w:p>
        </w:tc>
        <w:tc>
          <w:tcPr>
            <w:tcW w:w="4961" w:type="dxa"/>
            <w:shd w:val="clear" w:color="auto" w:fill="auto"/>
          </w:tcPr>
          <w:p w:rsidR="00F2295E" w:rsidRDefault="00F2295E" w:rsidP="00AF4ABF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F2295E" w:rsidRDefault="00F2295E" w:rsidP="00AF4AB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95E" w:rsidRDefault="00F2295E" w:rsidP="00AF4ABF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 Гаранжа</w:t>
            </w:r>
          </w:p>
        </w:tc>
      </w:tr>
    </w:tbl>
    <w:p w:rsidR="004055E0" w:rsidRDefault="004055E0">
      <w:pPr>
        <w:rPr>
          <w:sz w:val="28"/>
          <w:szCs w:val="28"/>
        </w:rPr>
      </w:pPr>
    </w:p>
    <w:p w:rsidR="004055E0" w:rsidRDefault="004055E0">
      <w:pPr>
        <w:rPr>
          <w:sz w:val="28"/>
          <w:szCs w:val="28"/>
        </w:rPr>
      </w:pPr>
    </w:p>
    <w:sectPr w:rsidR="004055E0" w:rsidSect="001F69B2">
      <w:pgSz w:w="11906" w:h="16838"/>
      <w:pgMar w:top="1134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24" w:rsidRDefault="000D1524">
      <w:r>
        <w:separator/>
      </w:r>
    </w:p>
  </w:endnote>
  <w:endnote w:type="continuationSeparator" w:id="0">
    <w:p w:rsidR="000D1524" w:rsidRDefault="000D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24" w:rsidRDefault="000D1524">
      <w:r>
        <w:separator/>
      </w:r>
    </w:p>
  </w:footnote>
  <w:footnote w:type="continuationSeparator" w:id="0">
    <w:p w:rsidR="000D1524" w:rsidRDefault="000D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26582"/>
      <w:docPartObj>
        <w:docPartGallery w:val="Page Numbers (Top of Page)"/>
        <w:docPartUnique/>
      </w:docPartObj>
    </w:sdtPr>
    <w:sdtEndPr/>
    <w:sdtContent>
      <w:p w:rsidR="001669F9" w:rsidRDefault="001669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46C">
          <w:rPr>
            <w:noProof/>
          </w:rPr>
          <w:t>2</w:t>
        </w:r>
        <w:r>
          <w:fldChar w:fldCharType="end"/>
        </w:r>
      </w:p>
    </w:sdtContent>
  </w:sdt>
  <w:p w:rsidR="001669F9" w:rsidRDefault="001669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3346C"/>
    <w:rsid w:val="00043165"/>
    <w:rsid w:val="00093C4A"/>
    <w:rsid w:val="000D1524"/>
    <w:rsid w:val="0012688D"/>
    <w:rsid w:val="00137187"/>
    <w:rsid w:val="00162C0C"/>
    <w:rsid w:val="001669F9"/>
    <w:rsid w:val="001B4041"/>
    <w:rsid w:val="001C7AB5"/>
    <w:rsid w:val="001D5D4A"/>
    <w:rsid w:val="001F69B2"/>
    <w:rsid w:val="00286B00"/>
    <w:rsid w:val="002E2B34"/>
    <w:rsid w:val="002F3AEE"/>
    <w:rsid w:val="00300E06"/>
    <w:rsid w:val="00351EF7"/>
    <w:rsid w:val="003C7C1E"/>
    <w:rsid w:val="004055E0"/>
    <w:rsid w:val="004628B2"/>
    <w:rsid w:val="004F7702"/>
    <w:rsid w:val="00550434"/>
    <w:rsid w:val="0058056B"/>
    <w:rsid w:val="005955F0"/>
    <w:rsid w:val="00596576"/>
    <w:rsid w:val="005A591D"/>
    <w:rsid w:val="00605150"/>
    <w:rsid w:val="00697134"/>
    <w:rsid w:val="00707763"/>
    <w:rsid w:val="00781EC3"/>
    <w:rsid w:val="007C46BF"/>
    <w:rsid w:val="007F6E45"/>
    <w:rsid w:val="0080502B"/>
    <w:rsid w:val="0086030A"/>
    <w:rsid w:val="0086767F"/>
    <w:rsid w:val="008721BB"/>
    <w:rsid w:val="008A3907"/>
    <w:rsid w:val="008B0555"/>
    <w:rsid w:val="008F1630"/>
    <w:rsid w:val="009F3B65"/>
    <w:rsid w:val="00A12C3F"/>
    <w:rsid w:val="00A1562E"/>
    <w:rsid w:val="00AD13BF"/>
    <w:rsid w:val="00B24370"/>
    <w:rsid w:val="00B45C09"/>
    <w:rsid w:val="00B860F5"/>
    <w:rsid w:val="00BB5E47"/>
    <w:rsid w:val="00BB7359"/>
    <w:rsid w:val="00BD3DDB"/>
    <w:rsid w:val="00C20C2C"/>
    <w:rsid w:val="00C61142"/>
    <w:rsid w:val="00C670B1"/>
    <w:rsid w:val="00CA6323"/>
    <w:rsid w:val="00D23AF2"/>
    <w:rsid w:val="00D40EA7"/>
    <w:rsid w:val="00DA2EF2"/>
    <w:rsid w:val="00E00D64"/>
    <w:rsid w:val="00E202D7"/>
    <w:rsid w:val="00E63FAF"/>
    <w:rsid w:val="00F2295E"/>
    <w:rsid w:val="00F8478C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BE26-B966-4347-9330-2A85852F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63185</Words>
  <Characters>360160</Characters>
  <Application>Microsoft Office Word</Application>
  <DocSecurity>0</DocSecurity>
  <Lines>3001</Lines>
  <Paragraphs>844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2</cp:revision>
  <cp:lastPrinted>2025-02-14T13:55:00Z</cp:lastPrinted>
  <dcterms:created xsi:type="dcterms:W3CDTF">2025-03-11T14:13:00Z</dcterms:created>
  <dcterms:modified xsi:type="dcterms:W3CDTF">2025-03-11T14:13:00Z</dcterms:modified>
</cp:coreProperties>
</file>